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741"/>
        <w:gridCol w:w="5165"/>
        <w:gridCol w:w="1550"/>
      </w:tblGrid>
      <w:tr w:rsidR="00E27E37" w:rsidRPr="003D3015" w14:paraId="1D8B3D89" w14:textId="77777777" w:rsidTr="006136BB">
        <w:tc>
          <w:tcPr>
            <w:tcW w:w="10456" w:type="dxa"/>
            <w:gridSpan w:val="3"/>
          </w:tcPr>
          <w:p w14:paraId="1ACBF539" w14:textId="01B9D2A2" w:rsidR="00E27E37" w:rsidRPr="003D3015" w:rsidRDefault="00E27E37" w:rsidP="00B6126B">
            <w:pPr>
              <w:jc w:val="center"/>
              <w:rPr>
                <w:sz w:val="28"/>
                <w:szCs w:val="28"/>
              </w:rPr>
            </w:pPr>
            <w:r>
              <w:rPr>
                <w:sz w:val="28"/>
                <w:szCs w:val="28"/>
              </w:rPr>
              <w:t>Catch a Falling Star by Meg McKinlay</w:t>
            </w:r>
          </w:p>
        </w:tc>
      </w:tr>
      <w:tr w:rsidR="00E27E37" w:rsidRPr="003D3015" w14:paraId="18FC6208" w14:textId="77777777" w:rsidTr="002309A8">
        <w:tc>
          <w:tcPr>
            <w:tcW w:w="3741" w:type="dxa"/>
          </w:tcPr>
          <w:p w14:paraId="01C48298" w14:textId="77777777" w:rsidR="00E27E37" w:rsidRPr="003D3015" w:rsidRDefault="00E27E37" w:rsidP="00B6126B">
            <w:pPr>
              <w:rPr>
                <w:sz w:val="28"/>
                <w:szCs w:val="28"/>
              </w:rPr>
            </w:pPr>
            <w:r w:rsidRPr="003D3015">
              <w:rPr>
                <w:sz w:val="28"/>
                <w:szCs w:val="28"/>
              </w:rPr>
              <w:t>Question</w:t>
            </w:r>
          </w:p>
        </w:tc>
        <w:tc>
          <w:tcPr>
            <w:tcW w:w="5165" w:type="dxa"/>
          </w:tcPr>
          <w:p w14:paraId="6AD2C22E" w14:textId="77777777" w:rsidR="00E27E37" w:rsidRPr="003D3015" w:rsidRDefault="00E27E37" w:rsidP="00B6126B">
            <w:pPr>
              <w:rPr>
                <w:sz w:val="28"/>
                <w:szCs w:val="28"/>
              </w:rPr>
            </w:pPr>
            <w:r w:rsidRPr="003D3015">
              <w:rPr>
                <w:sz w:val="28"/>
                <w:szCs w:val="28"/>
              </w:rPr>
              <w:t xml:space="preserve">Answer </w:t>
            </w:r>
          </w:p>
        </w:tc>
        <w:tc>
          <w:tcPr>
            <w:tcW w:w="1550" w:type="dxa"/>
          </w:tcPr>
          <w:p w14:paraId="32704B10" w14:textId="77777777" w:rsidR="00E27E37" w:rsidRPr="003D3015" w:rsidRDefault="00E27E37" w:rsidP="00B6126B">
            <w:pPr>
              <w:rPr>
                <w:sz w:val="28"/>
                <w:szCs w:val="28"/>
              </w:rPr>
            </w:pPr>
            <w:r w:rsidRPr="003D3015">
              <w:rPr>
                <w:sz w:val="28"/>
                <w:szCs w:val="28"/>
              </w:rPr>
              <w:t>Points</w:t>
            </w:r>
          </w:p>
        </w:tc>
      </w:tr>
      <w:tr w:rsidR="00E27E37" w:rsidRPr="003D3015" w14:paraId="16236CD5" w14:textId="77777777" w:rsidTr="002309A8">
        <w:tc>
          <w:tcPr>
            <w:tcW w:w="3741" w:type="dxa"/>
          </w:tcPr>
          <w:p w14:paraId="121C46C4" w14:textId="427A7651" w:rsidR="00E27E37" w:rsidRPr="00B55DE2" w:rsidRDefault="00E27E37" w:rsidP="000658E0">
            <w:r w:rsidRPr="00B55DE2">
              <w:t xml:space="preserve">1. </w:t>
            </w:r>
            <w:r w:rsidR="000658E0" w:rsidRPr="00B55DE2">
              <w:t>Why does Frankie feel strange when she hears the news that Skylab is falling back to earth?</w:t>
            </w:r>
          </w:p>
        </w:tc>
        <w:tc>
          <w:tcPr>
            <w:tcW w:w="5165" w:type="dxa"/>
          </w:tcPr>
          <w:p w14:paraId="704697BA" w14:textId="77777777" w:rsidR="00E27E37" w:rsidRPr="00B55DE2" w:rsidRDefault="000658E0" w:rsidP="00B6126B">
            <w:r w:rsidRPr="00B55DE2">
              <w:t xml:space="preserve">The </w:t>
            </w:r>
            <w:r w:rsidRPr="00B55DE2">
              <w:rPr>
                <w:u w:val="single"/>
              </w:rPr>
              <w:t>last time she saw her father</w:t>
            </w:r>
            <w:r w:rsidRPr="00B55DE2">
              <w:t xml:space="preserve"> was the </w:t>
            </w:r>
            <w:r w:rsidRPr="00B55DE2">
              <w:rPr>
                <w:u w:val="single"/>
              </w:rPr>
              <w:t>night Skylab was launched</w:t>
            </w:r>
            <w:r w:rsidRPr="00B55DE2">
              <w:t>.</w:t>
            </w:r>
          </w:p>
          <w:p w14:paraId="7B2F5B8C" w14:textId="5633E600" w:rsidR="000658E0" w:rsidRPr="00B55DE2" w:rsidRDefault="000658E0" w:rsidP="00B6126B">
            <w:r w:rsidRPr="00B55DE2">
              <w:t>P. 17</w:t>
            </w:r>
          </w:p>
        </w:tc>
        <w:tc>
          <w:tcPr>
            <w:tcW w:w="1550" w:type="dxa"/>
          </w:tcPr>
          <w:p w14:paraId="62D8117A" w14:textId="4395534E" w:rsidR="00E27E37" w:rsidRPr="00B55DE2" w:rsidRDefault="00004747" w:rsidP="00B6126B">
            <w:r w:rsidRPr="00B55DE2">
              <w:t>2</w:t>
            </w:r>
            <w:r w:rsidR="000658E0" w:rsidRPr="00B55DE2">
              <w:t xml:space="preserve"> point</w:t>
            </w:r>
            <w:r w:rsidRPr="00B55DE2">
              <w:t>s</w:t>
            </w:r>
          </w:p>
        </w:tc>
      </w:tr>
      <w:tr w:rsidR="00E27E37" w:rsidRPr="003D3015" w14:paraId="7F3BD8E9" w14:textId="77777777" w:rsidTr="002309A8">
        <w:tc>
          <w:tcPr>
            <w:tcW w:w="3741" w:type="dxa"/>
          </w:tcPr>
          <w:p w14:paraId="6812F65A" w14:textId="0A2DD07B" w:rsidR="00E27E37" w:rsidRPr="00B55DE2" w:rsidRDefault="00E27E37" w:rsidP="00B6126B">
            <w:r w:rsidRPr="00B55DE2">
              <w:t xml:space="preserve">2. </w:t>
            </w:r>
            <w:r w:rsidR="000658E0" w:rsidRPr="00B55DE2">
              <w:t>What was special about the cake that Frankie made for Newt’s birthday?</w:t>
            </w:r>
          </w:p>
        </w:tc>
        <w:tc>
          <w:tcPr>
            <w:tcW w:w="5165" w:type="dxa"/>
          </w:tcPr>
          <w:p w14:paraId="5D84B4CA" w14:textId="5240C1C1" w:rsidR="00E27E37" w:rsidRPr="00B55DE2" w:rsidRDefault="000658E0" w:rsidP="00B6126B">
            <w:r w:rsidRPr="00B55DE2">
              <w:t>Sh</w:t>
            </w:r>
            <w:r w:rsidR="00313DCA" w:rsidRPr="00B55DE2">
              <w:t>e</w:t>
            </w:r>
            <w:r w:rsidRPr="00B55DE2">
              <w:t xml:space="preserve"> made different shaped </w:t>
            </w:r>
            <w:r w:rsidRPr="00B55DE2">
              <w:rPr>
                <w:u w:val="single"/>
              </w:rPr>
              <w:t xml:space="preserve">cupcakes </w:t>
            </w:r>
            <w:r w:rsidRPr="00B55DE2">
              <w:t xml:space="preserve">and created the </w:t>
            </w:r>
            <w:r w:rsidRPr="00B55DE2">
              <w:rPr>
                <w:u w:val="single"/>
              </w:rPr>
              <w:t>Solar System</w:t>
            </w:r>
            <w:r w:rsidRPr="00B55DE2">
              <w:t xml:space="preserve"> for him.</w:t>
            </w:r>
          </w:p>
          <w:p w14:paraId="1F8CDFB3" w14:textId="592674E7" w:rsidR="000658E0" w:rsidRPr="00B55DE2" w:rsidRDefault="000658E0" w:rsidP="00B6126B">
            <w:r w:rsidRPr="00B55DE2">
              <w:t>P. 24</w:t>
            </w:r>
          </w:p>
        </w:tc>
        <w:tc>
          <w:tcPr>
            <w:tcW w:w="1550" w:type="dxa"/>
          </w:tcPr>
          <w:p w14:paraId="7A6E944A" w14:textId="547969AA" w:rsidR="00E27E37" w:rsidRPr="00B55DE2" w:rsidRDefault="00004747" w:rsidP="00B6126B">
            <w:r w:rsidRPr="00B55DE2">
              <w:t>2</w:t>
            </w:r>
            <w:r w:rsidR="000658E0" w:rsidRPr="00B55DE2">
              <w:t xml:space="preserve"> point</w:t>
            </w:r>
            <w:r w:rsidRPr="00B55DE2">
              <w:t>s</w:t>
            </w:r>
          </w:p>
        </w:tc>
      </w:tr>
      <w:tr w:rsidR="00E27E37" w:rsidRPr="003D3015" w14:paraId="78965B06" w14:textId="77777777" w:rsidTr="002309A8">
        <w:tc>
          <w:tcPr>
            <w:tcW w:w="3741" w:type="dxa"/>
          </w:tcPr>
          <w:p w14:paraId="35FD5091" w14:textId="1E1AD47F" w:rsidR="00E27E37" w:rsidRPr="00B55DE2" w:rsidRDefault="00E27E37" w:rsidP="00B6126B">
            <w:r w:rsidRPr="00B55DE2">
              <w:t xml:space="preserve">3. </w:t>
            </w:r>
            <w:r w:rsidR="000658E0" w:rsidRPr="00B55DE2">
              <w:t>Why did Newt start getting out of bed and climbing things at night?</w:t>
            </w:r>
          </w:p>
        </w:tc>
        <w:tc>
          <w:tcPr>
            <w:tcW w:w="5165" w:type="dxa"/>
          </w:tcPr>
          <w:p w14:paraId="2D8E50CE" w14:textId="0625C03B" w:rsidR="003744EB" w:rsidRPr="00B55DE2" w:rsidRDefault="003744EB" w:rsidP="002309A8">
            <w:r w:rsidRPr="00B55DE2">
              <w:rPr>
                <w:u w:val="single"/>
              </w:rPr>
              <w:t>Kat’s mum had told him that Dad was watching over him from above</w:t>
            </w:r>
            <w:r w:rsidRPr="00B55DE2">
              <w:t xml:space="preserve"> and that when he looked up at night his </w:t>
            </w:r>
            <w:r w:rsidRPr="00B55DE2">
              <w:rPr>
                <w:u w:val="single"/>
              </w:rPr>
              <w:t>Dad would be the brightest star</w:t>
            </w:r>
            <w:r w:rsidRPr="00B55DE2">
              <w:t xml:space="preserve"> shining down on him.</w:t>
            </w:r>
            <w:r w:rsidR="002309A8">
              <w:t xml:space="preserve"> </w:t>
            </w:r>
            <w:r w:rsidRPr="00B55DE2">
              <w:t>P. 69</w:t>
            </w:r>
          </w:p>
        </w:tc>
        <w:tc>
          <w:tcPr>
            <w:tcW w:w="1550" w:type="dxa"/>
          </w:tcPr>
          <w:p w14:paraId="47BEAA41" w14:textId="50D76FD4" w:rsidR="00E27E37" w:rsidRPr="00B55DE2" w:rsidRDefault="00004747" w:rsidP="00B6126B">
            <w:r w:rsidRPr="00B55DE2">
              <w:t>2</w:t>
            </w:r>
            <w:r w:rsidR="003744EB" w:rsidRPr="00B55DE2">
              <w:t xml:space="preserve"> point</w:t>
            </w:r>
            <w:r w:rsidRPr="00B55DE2">
              <w:t>s</w:t>
            </w:r>
          </w:p>
        </w:tc>
      </w:tr>
      <w:tr w:rsidR="00E27E37" w:rsidRPr="003D3015" w14:paraId="61AA4A57" w14:textId="77777777" w:rsidTr="002309A8">
        <w:tc>
          <w:tcPr>
            <w:tcW w:w="3741" w:type="dxa"/>
          </w:tcPr>
          <w:p w14:paraId="23C89F30" w14:textId="7425CC4F" w:rsidR="00E27E37" w:rsidRPr="00B55DE2" w:rsidRDefault="00E27E37" w:rsidP="00B6126B">
            <w:r w:rsidRPr="00B55DE2">
              <w:t xml:space="preserve">5. </w:t>
            </w:r>
            <w:r w:rsidR="003744EB" w:rsidRPr="00B55DE2">
              <w:t xml:space="preserve">What has Jeremy used to present his project? </w:t>
            </w:r>
            <w:r w:rsidR="00A94EF5" w:rsidRPr="00B55DE2">
              <w:t>Why did he use that?</w:t>
            </w:r>
          </w:p>
        </w:tc>
        <w:tc>
          <w:tcPr>
            <w:tcW w:w="5165" w:type="dxa"/>
          </w:tcPr>
          <w:p w14:paraId="1DFA5441" w14:textId="738CA162" w:rsidR="00E27E37" w:rsidRPr="00B55DE2" w:rsidRDefault="003744EB" w:rsidP="00B6126B">
            <w:r w:rsidRPr="00B55DE2">
              <w:t xml:space="preserve">The back of a </w:t>
            </w:r>
            <w:proofErr w:type="spellStart"/>
            <w:r w:rsidRPr="00B55DE2">
              <w:t>Wheeties</w:t>
            </w:r>
            <w:proofErr w:type="spellEnd"/>
            <w:r w:rsidRPr="00B55DE2">
              <w:t>/ Weet Bix box.</w:t>
            </w:r>
            <w:r w:rsidR="00A94EF5" w:rsidRPr="00B55DE2">
              <w:t xml:space="preserve"> </w:t>
            </w:r>
            <w:r w:rsidR="00B55DE2">
              <w:br/>
            </w:r>
            <w:r w:rsidR="00A94EF5" w:rsidRPr="00B55DE2">
              <w:t xml:space="preserve">He </w:t>
            </w:r>
            <w:proofErr w:type="gramStart"/>
            <w:r w:rsidR="00A94EF5" w:rsidRPr="00B55DE2">
              <w:t>doesn’t</w:t>
            </w:r>
            <w:proofErr w:type="gramEnd"/>
            <w:r w:rsidR="00A94EF5" w:rsidRPr="00B55DE2">
              <w:t xml:space="preserve"> think the project is important.</w:t>
            </w:r>
          </w:p>
          <w:p w14:paraId="401A8049" w14:textId="017E31D2" w:rsidR="003744EB" w:rsidRPr="00B55DE2" w:rsidRDefault="003744EB" w:rsidP="00B6126B">
            <w:r w:rsidRPr="00B55DE2">
              <w:t>P 109</w:t>
            </w:r>
          </w:p>
        </w:tc>
        <w:tc>
          <w:tcPr>
            <w:tcW w:w="1550" w:type="dxa"/>
          </w:tcPr>
          <w:p w14:paraId="53B85539" w14:textId="787D9699" w:rsidR="00E27E37" w:rsidRPr="00B55DE2" w:rsidRDefault="00A94EF5" w:rsidP="00B6126B">
            <w:r w:rsidRPr="00B55DE2">
              <w:t>2</w:t>
            </w:r>
            <w:r w:rsidR="003744EB" w:rsidRPr="00B55DE2">
              <w:t xml:space="preserve"> point</w:t>
            </w:r>
            <w:r w:rsidRPr="00B55DE2">
              <w:t>s</w:t>
            </w:r>
          </w:p>
        </w:tc>
      </w:tr>
      <w:tr w:rsidR="00B55DE2" w:rsidRPr="003D3015" w14:paraId="3DC9E1B4" w14:textId="77777777" w:rsidTr="002309A8">
        <w:tc>
          <w:tcPr>
            <w:tcW w:w="3741" w:type="dxa"/>
          </w:tcPr>
          <w:p w14:paraId="5CF2D541" w14:textId="2C6D24BA" w:rsidR="00B55DE2" w:rsidRPr="00B55DE2" w:rsidRDefault="00B55DE2" w:rsidP="00B55DE2">
            <w:r>
              <w:rPr>
                <w:highlight w:val="yellow"/>
              </w:rPr>
              <w:t xml:space="preserve">6. </w:t>
            </w:r>
            <w:r w:rsidRPr="00EE51A1">
              <w:rPr>
                <w:highlight w:val="yellow"/>
              </w:rPr>
              <w:t>What responsible job does Jeremy offer to do after hearing Switzerland’s plan to warn people and why?</w:t>
            </w:r>
            <w:r w:rsidRPr="008205BD">
              <w:t xml:space="preserve"> </w:t>
            </w:r>
          </w:p>
        </w:tc>
        <w:tc>
          <w:tcPr>
            <w:tcW w:w="5165" w:type="dxa"/>
          </w:tcPr>
          <w:p w14:paraId="7A4E044F" w14:textId="41567894" w:rsidR="00B55DE2" w:rsidRPr="00B55DE2" w:rsidRDefault="00B55DE2" w:rsidP="00B55DE2">
            <w:r>
              <w:t>Offer to</w:t>
            </w:r>
            <w:r w:rsidRPr="008205BD">
              <w:t xml:space="preserve"> </w:t>
            </w:r>
            <w:r w:rsidRPr="00B55DE2">
              <w:rPr>
                <w:u w:val="single"/>
              </w:rPr>
              <w:t>ring the school bell</w:t>
            </w:r>
            <w:r w:rsidRPr="008205BD">
              <w:t xml:space="preserve"> </w:t>
            </w:r>
            <w:r>
              <w:t xml:space="preserve">because he was </w:t>
            </w:r>
            <w:r w:rsidRPr="00B55DE2">
              <w:rPr>
                <w:u w:val="single"/>
              </w:rPr>
              <w:t>impressed by Switzerland’s plan to warn people by ringing church bells.</w:t>
            </w:r>
            <w:r>
              <w:t xml:space="preserve"> </w:t>
            </w:r>
            <w:r w:rsidRPr="008205BD">
              <w:t>P 110 – 111</w:t>
            </w:r>
            <w:r w:rsidR="00BF037E">
              <w:t xml:space="preserve"> </w:t>
            </w:r>
            <w:r w:rsidR="00BF037E" w:rsidRPr="00BF037E">
              <w:rPr>
                <w:highlight w:val="yellow"/>
              </w:rPr>
              <w:t>(Check answer)</w:t>
            </w:r>
          </w:p>
        </w:tc>
        <w:tc>
          <w:tcPr>
            <w:tcW w:w="1550" w:type="dxa"/>
          </w:tcPr>
          <w:p w14:paraId="1E08419D" w14:textId="1E2EA496" w:rsidR="00B55DE2" w:rsidRPr="00B55DE2" w:rsidRDefault="00B55DE2" w:rsidP="00B55DE2">
            <w:r>
              <w:t>2 points</w:t>
            </w:r>
          </w:p>
        </w:tc>
      </w:tr>
      <w:tr w:rsidR="00B55DE2" w:rsidRPr="003D3015" w14:paraId="7FDA388E" w14:textId="77777777" w:rsidTr="002309A8">
        <w:tc>
          <w:tcPr>
            <w:tcW w:w="3741" w:type="dxa"/>
          </w:tcPr>
          <w:p w14:paraId="04E47CAD" w14:textId="3CF52E91" w:rsidR="00B55DE2" w:rsidRPr="002309A8" w:rsidRDefault="00B55DE2" w:rsidP="00B55DE2">
            <w:r w:rsidRPr="002309A8">
              <w:t>7. Why do Frankie and Newt miss the bus?</w:t>
            </w:r>
          </w:p>
        </w:tc>
        <w:tc>
          <w:tcPr>
            <w:tcW w:w="5165" w:type="dxa"/>
          </w:tcPr>
          <w:p w14:paraId="6216D00D" w14:textId="77777777" w:rsidR="00B55DE2" w:rsidRPr="00B55DE2" w:rsidRDefault="00B55DE2" w:rsidP="00B55DE2">
            <w:r w:rsidRPr="00B55DE2">
              <w:rPr>
                <w:u w:val="single"/>
              </w:rPr>
              <w:t>Newt left school early to go to the Town Library</w:t>
            </w:r>
            <w:r w:rsidRPr="00B55DE2">
              <w:t xml:space="preserve"> looking for a particular book and did not make it back in time. </w:t>
            </w:r>
            <w:r w:rsidRPr="00B55DE2">
              <w:rPr>
                <w:u w:val="single"/>
              </w:rPr>
              <w:t>Frankie went to look for him</w:t>
            </w:r>
            <w:r w:rsidRPr="00B55DE2">
              <w:t>.</w:t>
            </w:r>
          </w:p>
          <w:p w14:paraId="410064BC" w14:textId="3D8A763D" w:rsidR="00B55DE2" w:rsidRPr="00B55DE2" w:rsidRDefault="00B55DE2" w:rsidP="00B55DE2">
            <w:r w:rsidRPr="00B55DE2">
              <w:t>P.152-154</w:t>
            </w:r>
          </w:p>
        </w:tc>
        <w:tc>
          <w:tcPr>
            <w:tcW w:w="1550" w:type="dxa"/>
          </w:tcPr>
          <w:p w14:paraId="47255FD5" w14:textId="50D476DD" w:rsidR="00B55DE2" w:rsidRPr="00B55DE2" w:rsidRDefault="00B55DE2" w:rsidP="00B55DE2">
            <w:r w:rsidRPr="00B55DE2">
              <w:t>2 points</w:t>
            </w:r>
          </w:p>
        </w:tc>
      </w:tr>
      <w:tr w:rsidR="00B55DE2" w:rsidRPr="003D3015" w14:paraId="269A4429" w14:textId="77777777" w:rsidTr="002309A8">
        <w:tc>
          <w:tcPr>
            <w:tcW w:w="3741" w:type="dxa"/>
          </w:tcPr>
          <w:p w14:paraId="7819015F" w14:textId="38C66D5E" w:rsidR="00B55DE2" w:rsidRPr="002309A8" w:rsidRDefault="00B55DE2" w:rsidP="00B55DE2">
            <w:r w:rsidRPr="002309A8">
              <w:t xml:space="preserve">8. </w:t>
            </w:r>
            <w:r w:rsidRPr="002309A8">
              <w:t xml:space="preserve">What game was mum playing with the girl in hospital? What were the girl’s injuries? </w:t>
            </w:r>
          </w:p>
        </w:tc>
        <w:tc>
          <w:tcPr>
            <w:tcW w:w="5165" w:type="dxa"/>
          </w:tcPr>
          <w:p w14:paraId="493F189A" w14:textId="77777777" w:rsidR="00B55DE2" w:rsidRDefault="00B55DE2" w:rsidP="00B55DE2">
            <w:proofErr w:type="gramStart"/>
            <w:r w:rsidRPr="008205BD">
              <w:t>Yahtzee;</w:t>
            </w:r>
            <w:proofErr w:type="gramEnd"/>
          </w:p>
          <w:p w14:paraId="55CBE556" w14:textId="149FB11A" w:rsidR="00B55DE2" w:rsidRDefault="00B55DE2" w:rsidP="00B55DE2">
            <w:r w:rsidRPr="008205BD">
              <w:t xml:space="preserve">leg in plaster and an arm too. </w:t>
            </w:r>
          </w:p>
          <w:p w14:paraId="72569477" w14:textId="68531A4D" w:rsidR="00B55DE2" w:rsidRPr="00B55DE2" w:rsidRDefault="00B55DE2" w:rsidP="00B55DE2">
            <w:r w:rsidRPr="00B55DE2">
              <w:t>P.160</w:t>
            </w:r>
          </w:p>
        </w:tc>
        <w:tc>
          <w:tcPr>
            <w:tcW w:w="1550" w:type="dxa"/>
          </w:tcPr>
          <w:p w14:paraId="1D3A0CFB" w14:textId="77777777" w:rsidR="00B55DE2" w:rsidRDefault="00B55DE2" w:rsidP="00B55DE2">
            <w:r>
              <w:t>2 points</w:t>
            </w:r>
          </w:p>
          <w:p w14:paraId="7E8A9C47" w14:textId="340E9A3E" w:rsidR="00B55DE2" w:rsidRPr="00B55DE2" w:rsidRDefault="00B55DE2" w:rsidP="00B55DE2">
            <w:r>
              <w:t>½ each for leg and arm</w:t>
            </w:r>
          </w:p>
        </w:tc>
      </w:tr>
      <w:tr w:rsidR="00B55DE2" w:rsidRPr="003D3015" w14:paraId="75CBEA58" w14:textId="77777777" w:rsidTr="002309A8">
        <w:tc>
          <w:tcPr>
            <w:tcW w:w="3741" w:type="dxa"/>
          </w:tcPr>
          <w:p w14:paraId="4CCD9FF0" w14:textId="6905EAE9" w:rsidR="00B55DE2" w:rsidRPr="002309A8" w:rsidRDefault="00B55DE2" w:rsidP="00B55DE2">
            <w:r w:rsidRPr="002309A8">
              <w:t xml:space="preserve">9. </w:t>
            </w:r>
            <w:r w:rsidRPr="002309A8">
              <w:t xml:space="preserve">What happened to the girl </w:t>
            </w:r>
            <w:proofErr w:type="spellStart"/>
            <w:r w:rsidRPr="002309A8">
              <w:t>Callisto</w:t>
            </w:r>
            <w:proofErr w:type="spellEnd"/>
            <w:r w:rsidRPr="002309A8">
              <w:t xml:space="preserve"> and what mythology was this from?</w:t>
            </w:r>
          </w:p>
        </w:tc>
        <w:tc>
          <w:tcPr>
            <w:tcW w:w="5165" w:type="dxa"/>
          </w:tcPr>
          <w:p w14:paraId="2BB81A19" w14:textId="77777777" w:rsidR="00B55DE2" w:rsidRDefault="00B55DE2" w:rsidP="00B55DE2">
            <w:r>
              <w:t xml:space="preserve">She was turned into a bear by an angry goddess. </w:t>
            </w:r>
          </w:p>
          <w:p w14:paraId="077DA111" w14:textId="2E87D30B" w:rsidR="00B55DE2" w:rsidRPr="008205BD" w:rsidRDefault="00B55DE2" w:rsidP="00B55DE2">
            <w:r>
              <w:t>Greek Mythology.</w:t>
            </w:r>
            <w:r>
              <w:t xml:space="preserve"> P. 169</w:t>
            </w:r>
          </w:p>
        </w:tc>
        <w:tc>
          <w:tcPr>
            <w:tcW w:w="1550" w:type="dxa"/>
          </w:tcPr>
          <w:p w14:paraId="7998CBB5" w14:textId="4F87F9D2" w:rsidR="00B55DE2" w:rsidRDefault="00B55DE2" w:rsidP="00B55DE2">
            <w:r>
              <w:t>2 points</w:t>
            </w:r>
          </w:p>
        </w:tc>
      </w:tr>
      <w:tr w:rsidR="00B55DE2" w:rsidRPr="003D3015" w14:paraId="2BA00B7F" w14:textId="77777777" w:rsidTr="002309A8">
        <w:tc>
          <w:tcPr>
            <w:tcW w:w="3741" w:type="dxa"/>
          </w:tcPr>
          <w:p w14:paraId="71B8990B" w14:textId="4F53E1F3" w:rsidR="00B55DE2" w:rsidRPr="002309A8" w:rsidRDefault="002309A8" w:rsidP="00B55DE2">
            <w:r w:rsidRPr="002309A8">
              <w:t>10</w:t>
            </w:r>
            <w:r w:rsidR="00B55DE2" w:rsidRPr="002309A8">
              <w:t>. When the re-entry of Skylab came closer people around the world decided to celebrate in different ways. Name one location and how they celebrated.</w:t>
            </w:r>
          </w:p>
        </w:tc>
        <w:tc>
          <w:tcPr>
            <w:tcW w:w="5165" w:type="dxa"/>
          </w:tcPr>
          <w:p w14:paraId="611296BD" w14:textId="11047E07" w:rsidR="00B55DE2" w:rsidRPr="00B55DE2" w:rsidRDefault="00B55DE2" w:rsidP="00B55DE2">
            <w:r w:rsidRPr="00B55DE2">
              <w:t>In Missouri members of the newly formed Skylab Watchers and Gourmet Diners Society wore hardhats and gathered outside for a feast.</w:t>
            </w:r>
          </w:p>
          <w:p w14:paraId="0E12922F" w14:textId="77777777" w:rsidR="00B55DE2" w:rsidRDefault="00B55DE2" w:rsidP="00B55DE2">
            <w:r w:rsidRPr="00B55DE2">
              <w:t xml:space="preserve">Or </w:t>
            </w:r>
          </w:p>
          <w:p w14:paraId="77FB2F64" w14:textId="4D59EE2A" w:rsidR="00B55DE2" w:rsidRPr="00B55DE2" w:rsidRDefault="00B55DE2" w:rsidP="00B55DE2">
            <w:r w:rsidRPr="00B55DE2">
              <w:t>A hotel in North Carolina declared itself “an official Skylab crash zone.” They painted a target on the building and invited everyone to join them for a poolside disco.</w:t>
            </w:r>
          </w:p>
          <w:p w14:paraId="52B9CA43" w14:textId="3952D46A" w:rsidR="00B55DE2" w:rsidRPr="00B55DE2" w:rsidRDefault="00B55DE2" w:rsidP="00B55DE2">
            <w:r w:rsidRPr="00B55DE2">
              <w:t>P. 178</w:t>
            </w:r>
          </w:p>
        </w:tc>
        <w:tc>
          <w:tcPr>
            <w:tcW w:w="1550" w:type="dxa"/>
          </w:tcPr>
          <w:p w14:paraId="3C91420F" w14:textId="63AADF99" w:rsidR="00B55DE2" w:rsidRPr="00B55DE2" w:rsidRDefault="00B55DE2" w:rsidP="00B55DE2">
            <w:r w:rsidRPr="00B55DE2">
              <w:t>2 points</w:t>
            </w:r>
          </w:p>
        </w:tc>
      </w:tr>
      <w:tr w:rsidR="002309A8" w:rsidRPr="003D3015" w14:paraId="70AE0BDA" w14:textId="77777777" w:rsidTr="002309A8">
        <w:tc>
          <w:tcPr>
            <w:tcW w:w="3741" w:type="dxa"/>
          </w:tcPr>
          <w:p w14:paraId="085A4431" w14:textId="1A07FE75" w:rsidR="002309A8" w:rsidRPr="002309A8" w:rsidRDefault="002309A8" w:rsidP="002309A8">
            <w:r w:rsidRPr="002309A8">
              <w:t xml:space="preserve">11. </w:t>
            </w:r>
            <w:r w:rsidRPr="002309A8">
              <w:t xml:space="preserve">Why had Kat been awake for ages before she ran up the hill to follow Frankie, and what did she confess to Frankie she was thinking as she tried to catch up? </w:t>
            </w:r>
          </w:p>
        </w:tc>
        <w:tc>
          <w:tcPr>
            <w:tcW w:w="5165" w:type="dxa"/>
          </w:tcPr>
          <w:p w14:paraId="443C31DA" w14:textId="77777777" w:rsidR="002309A8" w:rsidRDefault="002309A8" w:rsidP="002309A8">
            <w:r w:rsidRPr="002309A8">
              <w:t xml:space="preserve">All the air went out of her </w:t>
            </w:r>
            <w:proofErr w:type="gramStart"/>
            <w:r w:rsidRPr="002309A8">
              <w:t>mattress;</w:t>
            </w:r>
            <w:proofErr w:type="gramEnd"/>
            <w:r w:rsidRPr="002309A8">
              <w:t xml:space="preserve"> </w:t>
            </w:r>
          </w:p>
          <w:p w14:paraId="09F6BFCE" w14:textId="73DDF624" w:rsidR="002309A8" w:rsidRPr="002309A8" w:rsidRDefault="002309A8" w:rsidP="002309A8">
            <w:r w:rsidRPr="002309A8">
              <w:t xml:space="preserve">‘I’m running wild in the bush! I’m running wild in the bush!’ </w:t>
            </w:r>
            <w:r>
              <w:t>p. 222-223</w:t>
            </w:r>
          </w:p>
        </w:tc>
        <w:tc>
          <w:tcPr>
            <w:tcW w:w="1550" w:type="dxa"/>
          </w:tcPr>
          <w:p w14:paraId="7323F89C" w14:textId="67A0457F" w:rsidR="002309A8" w:rsidRPr="002309A8" w:rsidRDefault="002309A8" w:rsidP="002309A8">
            <w:r w:rsidRPr="002309A8">
              <w:t>2</w:t>
            </w:r>
            <w:r w:rsidRPr="002309A8">
              <w:t xml:space="preserve"> points</w:t>
            </w:r>
            <w:r w:rsidRPr="002309A8">
              <w:t xml:space="preserve"> – 1 each </w:t>
            </w:r>
          </w:p>
          <w:p w14:paraId="5A28F78F" w14:textId="2E66A9E0" w:rsidR="002309A8" w:rsidRPr="002309A8" w:rsidRDefault="002309A8" w:rsidP="002309A8">
            <w:r w:rsidRPr="002309A8">
              <w:t xml:space="preserve">Mattress went down; must include sense of being wild/ free </w:t>
            </w:r>
            <w:proofErr w:type="gramStart"/>
            <w:r w:rsidRPr="002309A8">
              <w:t>½  and</w:t>
            </w:r>
            <w:proofErr w:type="gramEnd"/>
            <w:r w:rsidRPr="002309A8">
              <w:t xml:space="preserve"> in the </w:t>
            </w:r>
            <w:r>
              <w:t>b</w:t>
            </w:r>
            <w:r w:rsidRPr="002309A8">
              <w:t>ush/</w:t>
            </w:r>
            <w:r>
              <w:t xml:space="preserve"> </w:t>
            </w:r>
            <w:r w:rsidRPr="002309A8">
              <w:t xml:space="preserve">outdoors   ½  </w:t>
            </w:r>
          </w:p>
        </w:tc>
      </w:tr>
      <w:tr w:rsidR="002309A8" w:rsidRPr="003D3015" w14:paraId="72AF55BC" w14:textId="77777777" w:rsidTr="002309A8">
        <w:tc>
          <w:tcPr>
            <w:tcW w:w="3741" w:type="dxa"/>
          </w:tcPr>
          <w:p w14:paraId="35E5DD01" w14:textId="6EDCC377" w:rsidR="002309A8" w:rsidRPr="002309A8" w:rsidRDefault="002309A8" w:rsidP="002309A8">
            <w:r w:rsidRPr="002309A8">
              <w:t>12. What did Newt hope would happen when Skylab returned to earth? Why?</w:t>
            </w:r>
          </w:p>
        </w:tc>
        <w:tc>
          <w:tcPr>
            <w:tcW w:w="5165" w:type="dxa"/>
          </w:tcPr>
          <w:p w14:paraId="4E5C4F59" w14:textId="6A8AF414" w:rsidR="002309A8" w:rsidRPr="00B55DE2" w:rsidRDefault="002309A8" w:rsidP="002309A8">
            <w:r w:rsidRPr="00B55DE2">
              <w:t>He hoped his father would return because Skylab was launched on Newt’s birthday 6 years ago.</w:t>
            </w:r>
          </w:p>
        </w:tc>
        <w:tc>
          <w:tcPr>
            <w:tcW w:w="1550" w:type="dxa"/>
          </w:tcPr>
          <w:p w14:paraId="465CD6F5" w14:textId="1C81E264" w:rsidR="002309A8" w:rsidRPr="00B55DE2" w:rsidRDefault="002309A8" w:rsidP="002309A8">
            <w:r w:rsidRPr="00B55DE2">
              <w:t>2 points</w:t>
            </w:r>
          </w:p>
        </w:tc>
      </w:tr>
      <w:tr w:rsidR="002309A8" w:rsidRPr="003D3015" w14:paraId="41BCFE83" w14:textId="77777777" w:rsidTr="002309A8">
        <w:tc>
          <w:tcPr>
            <w:tcW w:w="3741" w:type="dxa"/>
          </w:tcPr>
          <w:p w14:paraId="4B78FA3E" w14:textId="0C5D9A1C" w:rsidR="002309A8" w:rsidRPr="002309A8" w:rsidRDefault="002309A8" w:rsidP="002309A8">
            <w:r w:rsidRPr="002309A8">
              <w:t>13. What did Kat fall over when she was following Frankie the night she slept over? What did she do with it?</w:t>
            </w:r>
          </w:p>
        </w:tc>
        <w:tc>
          <w:tcPr>
            <w:tcW w:w="5165" w:type="dxa"/>
          </w:tcPr>
          <w:p w14:paraId="54AD1837" w14:textId="6C834BB5" w:rsidR="002309A8" w:rsidRPr="00B55DE2" w:rsidRDefault="002309A8" w:rsidP="002309A8">
            <w:r w:rsidRPr="00B55DE2">
              <w:t>A piece of Skylab.  She gave it to Newt.</w:t>
            </w:r>
          </w:p>
        </w:tc>
        <w:tc>
          <w:tcPr>
            <w:tcW w:w="1550" w:type="dxa"/>
          </w:tcPr>
          <w:p w14:paraId="0F86CEEC" w14:textId="23DA2348" w:rsidR="002309A8" w:rsidRPr="00B55DE2" w:rsidRDefault="002309A8" w:rsidP="002309A8">
            <w:r w:rsidRPr="00B55DE2">
              <w:t>2 points</w:t>
            </w:r>
          </w:p>
        </w:tc>
      </w:tr>
      <w:tr w:rsidR="002309A8" w:rsidRPr="003D3015" w14:paraId="43FBD1C5" w14:textId="77777777" w:rsidTr="002309A8">
        <w:tc>
          <w:tcPr>
            <w:tcW w:w="3741" w:type="dxa"/>
          </w:tcPr>
          <w:p w14:paraId="0A7CCC13" w14:textId="6F2D3141" w:rsidR="002309A8" w:rsidRPr="00B55DE2" w:rsidRDefault="002309A8" w:rsidP="002309A8"/>
        </w:tc>
        <w:tc>
          <w:tcPr>
            <w:tcW w:w="5165" w:type="dxa"/>
          </w:tcPr>
          <w:p w14:paraId="4EB75EB7" w14:textId="4205AF91" w:rsidR="002309A8" w:rsidRPr="00B55DE2" w:rsidRDefault="002309A8" w:rsidP="002309A8"/>
        </w:tc>
        <w:tc>
          <w:tcPr>
            <w:tcW w:w="1550" w:type="dxa"/>
          </w:tcPr>
          <w:p w14:paraId="6BB96F9D" w14:textId="17480C1F" w:rsidR="002309A8" w:rsidRPr="00B55DE2" w:rsidRDefault="002309A8" w:rsidP="002309A8"/>
        </w:tc>
      </w:tr>
      <w:tr w:rsidR="002309A8" w:rsidRPr="003D3015" w14:paraId="3278291E" w14:textId="77777777" w:rsidTr="002309A8">
        <w:tc>
          <w:tcPr>
            <w:tcW w:w="3741" w:type="dxa"/>
          </w:tcPr>
          <w:p w14:paraId="51468B26" w14:textId="2FF13DEA" w:rsidR="002309A8" w:rsidRPr="002309A8" w:rsidRDefault="002309A8" w:rsidP="002309A8">
            <w:pPr>
              <w:rPr>
                <w:b/>
                <w:bCs/>
                <w:highlight w:val="yellow"/>
              </w:rPr>
            </w:pPr>
            <w:r w:rsidRPr="002309A8">
              <w:rPr>
                <w:b/>
                <w:bCs/>
              </w:rPr>
              <w:t>Tie Breakers</w:t>
            </w:r>
          </w:p>
        </w:tc>
        <w:tc>
          <w:tcPr>
            <w:tcW w:w="5165" w:type="dxa"/>
          </w:tcPr>
          <w:p w14:paraId="1A551057" w14:textId="77777777" w:rsidR="002309A8" w:rsidRPr="00B55DE2" w:rsidRDefault="002309A8" w:rsidP="002309A8"/>
        </w:tc>
        <w:tc>
          <w:tcPr>
            <w:tcW w:w="1550" w:type="dxa"/>
          </w:tcPr>
          <w:p w14:paraId="4C60A3C9" w14:textId="77777777" w:rsidR="002309A8" w:rsidRPr="00B55DE2" w:rsidRDefault="002309A8" w:rsidP="002309A8"/>
        </w:tc>
      </w:tr>
      <w:tr w:rsidR="002309A8" w:rsidRPr="003D3015" w14:paraId="2C60D1A9" w14:textId="77777777" w:rsidTr="002309A8">
        <w:tc>
          <w:tcPr>
            <w:tcW w:w="3741" w:type="dxa"/>
          </w:tcPr>
          <w:p w14:paraId="2EAB5699" w14:textId="2FA5686F" w:rsidR="002309A8" w:rsidRPr="00B55DE2" w:rsidRDefault="002309A8" w:rsidP="002309A8">
            <w:r w:rsidRPr="00B55DE2">
              <w:t>1</w:t>
            </w:r>
            <w:r w:rsidRPr="00B55DE2">
              <w:t>. Why is Kat spending so much time and energy on the ‘Storm Boy’ project?</w:t>
            </w:r>
          </w:p>
        </w:tc>
        <w:tc>
          <w:tcPr>
            <w:tcW w:w="5165" w:type="dxa"/>
          </w:tcPr>
          <w:p w14:paraId="1C866C03" w14:textId="77777777" w:rsidR="002309A8" w:rsidRPr="00B55DE2" w:rsidRDefault="002309A8" w:rsidP="002309A8">
            <w:r w:rsidRPr="00B55DE2">
              <w:t>She wants to get an A+ for the project from Mrs Easton who never gives out an A+.</w:t>
            </w:r>
          </w:p>
          <w:p w14:paraId="10BC93AA" w14:textId="6BEA8315" w:rsidR="002309A8" w:rsidRPr="00B55DE2" w:rsidRDefault="002309A8" w:rsidP="002309A8">
            <w:r w:rsidRPr="00B55DE2">
              <w:t>P. 80</w:t>
            </w:r>
          </w:p>
        </w:tc>
        <w:tc>
          <w:tcPr>
            <w:tcW w:w="1550" w:type="dxa"/>
          </w:tcPr>
          <w:p w14:paraId="2D799549" w14:textId="1EB3AE39" w:rsidR="002309A8" w:rsidRPr="00B55DE2" w:rsidRDefault="002309A8" w:rsidP="002309A8">
            <w:r w:rsidRPr="00B55DE2">
              <w:t>1 point</w:t>
            </w:r>
          </w:p>
        </w:tc>
      </w:tr>
      <w:tr w:rsidR="002309A8" w:rsidRPr="003D3015" w14:paraId="3E842F7B" w14:textId="77777777" w:rsidTr="002309A8">
        <w:tc>
          <w:tcPr>
            <w:tcW w:w="3741" w:type="dxa"/>
          </w:tcPr>
          <w:p w14:paraId="19580675" w14:textId="15067305" w:rsidR="002309A8" w:rsidRPr="00B55DE2" w:rsidRDefault="002309A8" w:rsidP="002309A8">
            <w:r w:rsidRPr="00B55DE2">
              <w:lastRenderedPageBreak/>
              <w:t>2</w:t>
            </w:r>
            <w:r w:rsidRPr="00B55DE2">
              <w:t xml:space="preserve">. What does Frankie </w:t>
            </w:r>
            <w:r w:rsidRPr="00B55DE2">
              <w:t>say that</w:t>
            </w:r>
            <w:r w:rsidRPr="00B55DE2">
              <w:t xml:space="preserve"> Storm Boy</w:t>
            </w:r>
            <w:r w:rsidRPr="00B55DE2">
              <w:t xml:space="preserve"> is about</w:t>
            </w:r>
            <w:r w:rsidRPr="00B55DE2">
              <w:t>?</w:t>
            </w:r>
          </w:p>
        </w:tc>
        <w:tc>
          <w:tcPr>
            <w:tcW w:w="5165" w:type="dxa"/>
          </w:tcPr>
          <w:p w14:paraId="7E9D40F7" w14:textId="77777777" w:rsidR="002309A8" w:rsidRPr="00B55DE2" w:rsidRDefault="002309A8" w:rsidP="002309A8">
            <w:r w:rsidRPr="00B55DE2">
              <w:t xml:space="preserve">Storm Boy </w:t>
            </w:r>
            <w:proofErr w:type="gramStart"/>
            <w:r w:rsidRPr="00B55DE2">
              <w:t>isn’t</w:t>
            </w:r>
            <w:proofErr w:type="gramEnd"/>
            <w:r w:rsidRPr="00B55DE2">
              <w:t xml:space="preserve"> about a pelican. </w:t>
            </w:r>
            <w:proofErr w:type="gramStart"/>
            <w:r w:rsidRPr="00B55DE2">
              <w:rPr>
                <w:b/>
                <w:bCs/>
              </w:rPr>
              <w:t>It’s</w:t>
            </w:r>
            <w:proofErr w:type="gramEnd"/>
            <w:r w:rsidRPr="00B55DE2">
              <w:rPr>
                <w:b/>
                <w:bCs/>
              </w:rPr>
              <w:t xml:space="preserve"> about losing something important</w:t>
            </w:r>
            <w:r w:rsidRPr="00B55DE2">
              <w:t xml:space="preserve">, something that feels like a part of your heart. </w:t>
            </w:r>
            <w:proofErr w:type="gramStart"/>
            <w:r w:rsidRPr="00B55DE2">
              <w:t>It’s</w:t>
            </w:r>
            <w:proofErr w:type="gramEnd"/>
            <w:r w:rsidRPr="00B55DE2">
              <w:t xml:space="preserve"> about things falling from the sky while all you can do is watch. About </w:t>
            </w:r>
            <w:proofErr w:type="spellStart"/>
            <w:r w:rsidRPr="00B55DE2">
              <w:t>no</w:t>
            </w:r>
            <w:proofErr w:type="spellEnd"/>
            <w:r w:rsidRPr="00B55DE2">
              <w:t xml:space="preserve"> being able to save the thing you love no matter how fast you run, no matter how much you hope. </w:t>
            </w:r>
          </w:p>
          <w:p w14:paraId="7371C444" w14:textId="71D23E76" w:rsidR="002309A8" w:rsidRPr="00B55DE2" w:rsidRDefault="002309A8" w:rsidP="002309A8">
            <w:r w:rsidRPr="00B55DE2">
              <w:t>P. 120</w:t>
            </w:r>
          </w:p>
        </w:tc>
        <w:tc>
          <w:tcPr>
            <w:tcW w:w="1550" w:type="dxa"/>
          </w:tcPr>
          <w:p w14:paraId="6E834F40" w14:textId="29B32317" w:rsidR="002309A8" w:rsidRPr="00B55DE2" w:rsidRDefault="002309A8" w:rsidP="002309A8">
            <w:r w:rsidRPr="00B55DE2">
              <w:t>1 point</w:t>
            </w:r>
          </w:p>
        </w:tc>
      </w:tr>
      <w:tr w:rsidR="002309A8" w:rsidRPr="003D3015" w14:paraId="7DECF681" w14:textId="77777777" w:rsidTr="002309A8">
        <w:tc>
          <w:tcPr>
            <w:tcW w:w="3741" w:type="dxa"/>
          </w:tcPr>
          <w:p w14:paraId="701E4471" w14:textId="47A2EAF8" w:rsidR="002309A8" w:rsidRPr="00B55DE2" w:rsidRDefault="002309A8" w:rsidP="002309A8">
            <w:r>
              <w:t>3</w:t>
            </w:r>
            <w:r w:rsidRPr="002309A8">
              <w:t xml:space="preserve">. Where did the debris from Skylab </w:t>
            </w:r>
            <w:proofErr w:type="gramStart"/>
            <w:r w:rsidRPr="002309A8">
              <w:t>actually fall</w:t>
            </w:r>
            <w:proofErr w:type="gramEnd"/>
            <w:r w:rsidRPr="002309A8">
              <w:t xml:space="preserve"> in 1979?</w:t>
            </w:r>
          </w:p>
        </w:tc>
        <w:tc>
          <w:tcPr>
            <w:tcW w:w="5165" w:type="dxa"/>
          </w:tcPr>
          <w:p w14:paraId="6F74B837" w14:textId="77777777" w:rsidR="002309A8" w:rsidRPr="00B55DE2" w:rsidRDefault="002309A8" w:rsidP="002309A8">
            <w:r w:rsidRPr="00B55DE2">
              <w:t>Over the town of Esperance, WA.</w:t>
            </w:r>
          </w:p>
          <w:p w14:paraId="54349D2F" w14:textId="6BCBF73C" w:rsidR="002309A8" w:rsidRPr="00B55DE2" w:rsidRDefault="002309A8" w:rsidP="002309A8">
            <w:r w:rsidRPr="00B55DE2">
              <w:t>Notes.</w:t>
            </w:r>
          </w:p>
        </w:tc>
        <w:tc>
          <w:tcPr>
            <w:tcW w:w="1550" w:type="dxa"/>
          </w:tcPr>
          <w:p w14:paraId="017EF0EA" w14:textId="0AD8B050" w:rsidR="002309A8" w:rsidRPr="00B55DE2" w:rsidRDefault="002309A8" w:rsidP="002309A8">
            <w:r w:rsidRPr="00B55DE2">
              <w:t>1 point</w:t>
            </w:r>
          </w:p>
        </w:tc>
      </w:tr>
    </w:tbl>
    <w:p w14:paraId="06B9A73B" w14:textId="77777777" w:rsidR="00E27E37" w:rsidRPr="003D3015" w:rsidRDefault="00E27E37" w:rsidP="00E27E37">
      <w:pPr>
        <w:rPr>
          <w:sz w:val="28"/>
          <w:szCs w:val="28"/>
        </w:rPr>
      </w:pPr>
    </w:p>
    <w:p w14:paraId="391C7528" w14:textId="77777777" w:rsidR="0000391D" w:rsidRDefault="0000391D"/>
    <w:sectPr w:rsidR="0000391D" w:rsidSect="00425B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DCF8" w14:textId="77777777" w:rsidR="00470A57" w:rsidRDefault="00470A57" w:rsidP="00425BD9">
      <w:pPr>
        <w:spacing w:after="0" w:line="240" w:lineRule="auto"/>
      </w:pPr>
      <w:r>
        <w:separator/>
      </w:r>
    </w:p>
  </w:endnote>
  <w:endnote w:type="continuationSeparator" w:id="0">
    <w:p w14:paraId="3798AD6C" w14:textId="77777777" w:rsidR="00470A57" w:rsidRDefault="00470A57" w:rsidP="0042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FEC91" w14:textId="77777777" w:rsidR="00470A57" w:rsidRDefault="00470A57" w:rsidP="00425BD9">
      <w:pPr>
        <w:spacing w:after="0" w:line="240" w:lineRule="auto"/>
      </w:pPr>
      <w:r>
        <w:separator/>
      </w:r>
    </w:p>
  </w:footnote>
  <w:footnote w:type="continuationSeparator" w:id="0">
    <w:p w14:paraId="761F859E" w14:textId="77777777" w:rsidR="00470A57" w:rsidRDefault="00470A57" w:rsidP="00425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37"/>
    <w:rsid w:val="0000391D"/>
    <w:rsid w:val="00004747"/>
    <w:rsid w:val="000470C1"/>
    <w:rsid w:val="000658E0"/>
    <w:rsid w:val="002309A8"/>
    <w:rsid w:val="002E34FF"/>
    <w:rsid w:val="00313DCA"/>
    <w:rsid w:val="003744EB"/>
    <w:rsid w:val="00425BD9"/>
    <w:rsid w:val="0043299C"/>
    <w:rsid w:val="00470A57"/>
    <w:rsid w:val="006136BB"/>
    <w:rsid w:val="007362C2"/>
    <w:rsid w:val="00A94EF5"/>
    <w:rsid w:val="00B55DE2"/>
    <w:rsid w:val="00BA204D"/>
    <w:rsid w:val="00BF037E"/>
    <w:rsid w:val="00C071D1"/>
    <w:rsid w:val="00D45CE7"/>
    <w:rsid w:val="00E27E3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A20CC"/>
  <w15:chartTrackingRefBased/>
  <w15:docId w15:val="{6FC9A522-3DAC-4691-B7CB-8380B1B3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BD9"/>
  </w:style>
  <w:style w:type="paragraph" w:styleId="Footer">
    <w:name w:val="footer"/>
    <w:basedOn w:val="Normal"/>
    <w:link w:val="FooterChar"/>
    <w:uiPriority w:val="99"/>
    <w:unhideWhenUsed/>
    <w:rsid w:val="00425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Shaws</dc:creator>
  <cp:keywords/>
  <dc:description/>
  <cp:lastModifiedBy>Jennifer Stubbs</cp:lastModifiedBy>
  <cp:revision>4</cp:revision>
  <dcterms:created xsi:type="dcterms:W3CDTF">2021-04-14T06:18:00Z</dcterms:created>
  <dcterms:modified xsi:type="dcterms:W3CDTF">2021-04-14T06:33:00Z</dcterms:modified>
</cp:coreProperties>
</file>