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818A" w14:textId="77777777" w:rsidR="003A2F36" w:rsidRPr="00D26205" w:rsidRDefault="003A2F36" w:rsidP="003A2F36">
      <w:pPr>
        <w:jc w:val="center"/>
        <w:rPr>
          <w:b/>
          <w:i/>
          <w:sz w:val="36"/>
          <w:szCs w:val="36"/>
        </w:rPr>
      </w:pPr>
      <w:r w:rsidRPr="00D26205">
        <w:rPr>
          <w:b/>
          <w:i/>
          <w:sz w:val="36"/>
          <w:szCs w:val="36"/>
        </w:rPr>
        <w:t xml:space="preserve">Instructions for </w:t>
      </w:r>
      <w:r>
        <w:rPr>
          <w:b/>
          <w:i/>
          <w:sz w:val="36"/>
          <w:szCs w:val="36"/>
        </w:rPr>
        <w:t>MC</w:t>
      </w:r>
      <w:r w:rsidRPr="00D26205">
        <w:rPr>
          <w:b/>
          <w:i/>
          <w:sz w:val="36"/>
          <w:szCs w:val="36"/>
        </w:rPr>
        <w:t xml:space="preserve"> for </w:t>
      </w:r>
      <w:r>
        <w:rPr>
          <w:b/>
          <w:i/>
          <w:sz w:val="36"/>
          <w:szCs w:val="36"/>
        </w:rPr>
        <w:t>Finals</w:t>
      </w:r>
    </w:p>
    <w:p w14:paraId="2C467143" w14:textId="77777777" w:rsidR="003A2F36" w:rsidRPr="00F0143B" w:rsidRDefault="003A2F36" w:rsidP="003A2F36">
      <w:pPr>
        <w:rPr>
          <w:b/>
        </w:rPr>
      </w:pPr>
    </w:p>
    <w:p w14:paraId="2573E0FF" w14:textId="53B14164" w:rsidR="003A2F36" w:rsidRPr="00C9267B" w:rsidRDefault="004B2180" w:rsidP="003A2F36">
      <w:r>
        <w:rPr>
          <w:b/>
        </w:rPr>
        <w:t>9</w:t>
      </w:r>
      <w:r w:rsidR="00C86EF4">
        <w:rPr>
          <w:b/>
        </w:rPr>
        <w:t>.</w:t>
      </w:r>
      <w:r>
        <w:rPr>
          <w:b/>
        </w:rPr>
        <w:t>1</w:t>
      </w:r>
      <w:r w:rsidR="00D026AB">
        <w:rPr>
          <w:b/>
        </w:rPr>
        <w:t>0</w:t>
      </w:r>
      <w:r>
        <w:rPr>
          <w:b/>
        </w:rPr>
        <w:t>a</w:t>
      </w:r>
      <w:r w:rsidR="00D026AB">
        <w:rPr>
          <w:b/>
        </w:rPr>
        <w:t xml:space="preserve">m - </w:t>
      </w:r>
      <w:r w:rsidR="003A2F36" w:rsidRPr="00C9267B">
        <w:rPr>
          <w:b/>
        </w:rPr>
        <w:t xml:space="preserve">Welcome to </w:t>
      </w:r>
      <w:r w:rsidR="00C9267B" w:rsidRPr="00C9267B">
        <w:t>t</w:t>
      </w:r>
      <w:r w:rsidR="003A2F36" w:rsidRPr="00C9267B">
        <w:t xml:space="preserve">he </w:t>
      </w:r>
      <w:r w:rsidR="001D7824">
        <w:t>20</w:t>
      </w:r>
      <w:r w:rsidR="005448B0">
        <w:t>21</w:t>
      </w:r>
      <w:r w:rsidR="003A2F36" w:rsidRPr="00C9267B">
        <w:t xml:space="preserve"> </w:t>
      </w:r>
      <w:r w:rsidR="00646D7C" w:rsidRPr="00C9267B">
        <w:t xml:space="preserve">CBCA </w:t>
      </w:r>
      <w:r w:rsidR="00BE76ED">
        <w:t xml:space="preserve">Qld </w:t>
      </w:r>
      <w:r w:rsidR="003A2F36" w:rsidRPr="00C9267B">
        <w:t xml:space="preserve">Reader’s Cup State Finals for Year </w:t>
      </w:r>
      <w:r w:rsidR="00373C64">
        <w:t>5/6</w:t>
      </w:r>
    </w:p>
    <w:p w14:paraId="698B5F51" w14:textId="77777777" w:rsidR="00646D7C" w:rsidRPr="00C9267B" w:rsidRDefault="00646D7C" w:rsidP="003A2F36"/>
    <w:p w14:paraId="22D4879C" w14:textId="4CA7CF33" w:rsidR="00646D7C" w:rsidRPr="00C9267B" w:rsidRDefault="004A0457" w:rsidP="003A2F36">
      <w:pPr>
        <w:rPr>
          <w:color w:val="FF0000"/>
        </w:rPr>
      </w:pPr>
      <w:r w:rsidRPr="002E40DF">
        <w:rPr>
          <w:b/>
        </w:rPr>
        <w:t>Introduction of teams</w:t>
      </w:r>
      <w:r w:rsidR="00C9267B" w:rsidRPr="00C9267B">
        <w:t xml:space="preserve"> </w:t>
      </w:r>
      <w:r w:rsidR="004B2180">
        <w:t xml:space="preserve">: These teams are all taking part in this competition in their schools today. </w:t>
      </w:r>
    </w:p>
    <w:p w14:paraId="4E6335B3" w14:textId="77777777" w:rsidR="003A2F36" w:rsidRPr="00C9267B" w:rsidRDefault="003A2F36" w:rsidP="003A2F36"/>
    <w:p w14:paraId="4F0FFF8D" w14:textId="631EE47D" w:rsidR="003A2F36" w:rsidRPr="00C9267B" w:rsidRDefault="00F80E41" w:rsidP="003A2F36">
      <w:pPr>
        <w:rPr>
          <w:i/>
        </w:rPr>
      </w:pPr>
      <w:r w:rsidRPr="00C9267B">
        <w:rPr>
          <w:b/>
        </w:rPr>
        <w:t>Readers Cup teams fo</w:t>
      </w:r>
      <w:r w:rsidR="001D7824">
        <w:rPr>
          <w:b/>
        </w:rPr>
        <w:t>r 20</w:t>
      </w:r>
      <w:r w:rsidR="005448B0">
        <w:rPr>
          <w:b/>
        </w:rPr>
        <w:t>21</w:t>
      </w:r>
      <w:r w:rsidRPr="00C9267B">
        <w:rPr>
          <w:b/>
        </w:rPr>
        <w:t xml:space="preserve"> </w:t>
      </w:r>
      <w:r w:rsidR="003A2F36" w:rsidRPr="00C9267B">
        <w:rPr>
          <w:b/>
        </w:rPr>
        <w:t>are:</w:t>
      </w:r>
      <w:r w:rsidRPr="00C9267B">
        <w:rPr>
          <w:b/>
        </w:rPr>
        <w:t xml:space="preserve"> </w:t>
      </w:r>
      <w:r w:rsidRPr="00C9267B">
        <w:rPr>
          <w:i/>
        </w:rPr>
        <w:t>(Shown on screen)</w:t>
      </w:r>
    </w:p>
    <w:p w14:paraId="33CB90CD" w14:textId="77777777" w:rsidR="000C59F8" w:rsidRPr="00C9267B" w:rsidRDefault="000C59F8" w:rsidP="003A2F36">
      <w:pPr>
        <w:rPr>
          <w:b/>
        </w:rPr>
      </w:pPr>
    </w:p>
    <w:p w14:paraId="237ED461" w14:textId="71E6B544" w:rsidR="003A2F36" w:rsidRPr="005448B0" w:rsidRDefault="003A2F36" w:rsidP="00537064">
      <w:pPr>
        <w:numPr>
          <w:ilvl w:val="0"/>
          <w:numId w:val="1"/>
        </w:numPr>
        <w:rPr>
          <w:color w:val="FF0000"/>
          <w:lang w:val="en-US"/>
        </w:rPr>
      </w:pPr>
      <w:r w:rsidRPr="00C9267B">
        <w:t xml:space="preserve">Brisbane Bayside: </w:t>
      </w:r>
      <w:r w:rsidR="001D7824">
        <w:rPr>
          <w:lang w:val="en-US"/>
        </w:rPr>
        <w:t>Manly</w:t>
      </w:r>
      <w:r w:rsidR="00F83A08">
        <w:rPr>
          <w:lang w:val="en-US"/>
        </w:rPr>
        <w:t xml:space="preserve"> State School</w:t>
      </w:r>
      <w:r w:rsidR="004A0457" w:rsidRPr="00C9267B">
        <w:rPr>
          <w:lang w:val="en-US"/>
        </w:rPr>
        <w:t xml:space="preserve"> </w:t>
      </w:r>
      <w:r w:rsidR="005448B0" w:rsidRPr="005448B0">
        <w:rPr>
          <w:color w:val="FF0000"/>
          <w:lang w:val="en-US"/>
        </w:rPr>
        <w:t>(competed in 2019)</w:t>
      </w:r>
    </w:p>
    <w:p w14:paraId="53A640CA" w14:textId="1BEC610D" w:rsidR="00574E48" w:rsidRPr="005448B0" w:rsidRDefault="00574E48" w:rsidP="005448B0">
      <w:pPr>
        <w:numPr>
          <w:ilvl w:val="0"/>
          <w:numId w:val="1"/>
        </w:numPr>
        <w:rPr>
          <w:color w:val="FF0000"/>
          <w:lang w:val="en-US"/>
        </w:rPr>
      </w:pPr>
      <w:r w:rsidRPr="00C9267B">
        <w:t xml:space="preserve">Brisbane Central: </w:t>
      </w:r>
      <w:r w:rsidR="001D7824">
        <w:rPr>
          <w:lang w:val="en-US"/>
        </w:rPr>
        <w:t>Rainworth State School</w:t>
      </w:r>
      <w:r w:rsidR="005448B0">
        <w:rPr>
          <w:lang w:val="en-US"/>
        </w:rPr>
        <w:t xml:space="preserve"> </w:t>
      </w:r>
      <w:r w:rsidR="005448B0" w:rsidRPr="005448B0">
        <w:rPr>
          <w:color w:val="FF0000"/>
          <w:lang w:val="en-US"/>
        </w:rPr>
        <w:t>(competed in 2019)</w:t>
      </w:r>
    </w:p>
    <w:p w14:paraId="2C105E06" w14:textId="59A33ABB" w:rsidR="003A2F36" w:rsidRPr="00C9267B" w:rsidRDefault="003A2F36" w:rsidP="00537064">
      <w:pPr>
        <w:numPr>
          <w:ilvl w:val="0"/>
          <w:numId w:val="1"/>
        </w:numPr>
      </w:pPr>
      <w:r w:rsidRPr="00C9267B">
        <w:t xml:space="preserve">Brisbane North: </w:t>
      </w:r>
      <w:r w:rsidR="005448B0">
        <w:t>Wilston</w:t>
      </w:r>
      <w:r w:rsidR="008D3DFB">
        <w:t xml:space="preserve"> State School</w:t>
      </w:r>
      <w:r w:rsidR="000C7528">
        <w:t xml:space="preserve"> </w:t>
      </w:r>
      <w:r w:rsidR="000C7528" w:rsidRPr="005448B0">
        <w:rPr>
          <w:color w:val="FF0000"/>
          <w:lang w:val="en-US"/>
        </w:rPr>
        <w:t xml:space="preserve">(competed in </w:t>
      </w:r>
      <w:r w:rsidR="000C7528">
        <w:rPr>
          <w:color w:val="FF0000"/>
          <w:lang w:val="en-US"/>
        </w:rPr>
        <w:t xml:space="preserve">2014, 2017, </w:t>
      </w:r>
      <w:r w:rsidR="000C7528" w:rsidRPr="005448B0">
        <w:rPr>
          <w:color w:val="FF0000"/>
          <w:lang w:val="en-US"/>
        </w:rPr>
        <w:t>2019)</w:t>
      </w:r>
    </w:p>
    <w:p w14:paraId="0AF3E174" w14:textId="5A433753" w:rsidR="004A0457" w:rsidRPr="00C9267B" w:rsidRDefault="003A2F36" w:rsidP="00537064">
      <w:pPr>
        <w:numPr>
          <w:ilvl w:val="0"/>
          <w:numId w:val="1"/>
        </w:numPr>
      </w:pPr>
      <w:r w:rsidRPr="00C9267B">
        <w:t xml:space="preserve">Brisbane South: </w:t>
      </w:r>
      <w:r w:rsidR="001D7824">
        <w:t>M</w:t>
      </w:r>
      <w:r w:rsidR="005448B0">
        <w:t>ansfield</w:t>
      </w:r>
      <w:r w:rsidR="00F83A08">
        <w:t xml:space="preserve"> </w:t>
      </w:r>
      <w:r w:rsidR="00373C64">
        <w:t>State School</w:t>
      </w:r>
      <w:r w:rsidR="00574E48" w:rsidRPr="00C9267B">
        <w:rPr>
          <w:b/>
        </w:rPr>
        <w:t xml:space="preserve"> </w:t>
      </w:r>
      <w:r w:rsidR="00703EC4">
        <w:rPr>
          <w:b/>
        </w:rPr>
        <w:t>First time competing</w:t>
      </w:r>
    </w:p>
    <w:p w14:paraId="491CC760" w14:textId="262926F3" w:rsidR="00F83A08" w:rsidRPr="00F83A08" w:rsidRDefault="003A2F36" w:rsidP="00F83A08">
      <w:pPr>
        <w:numPr>
          <w:ilvl w:val="0"/>
          <w:numId w:val="1"/>
        </w:numPr>
        <w:rPr>
          <w:b/>
          <w:lang w:val="en-US"/>
        </w:rPr>
      </w:pPr>
      <w:r w:rsidRPr="00C9267B">
        <w:t>Brisbane West:</w:t>
      </w:r>
      <w:r w:rsidR="004A0457" w:rsidRPr="00C9267B">
        <w:t xml:space="preserve"> </w:t>
      </w:r>
      <w:r w:rsidR="005448B0">
        <w:t>Our Lady of the Rosary School Kenmore</w:t>
      </w:r>
    </w:p>
    <w:p w14:paraId="70199C77" w14:textId="478F8F40" w:rsidR="003A2F36" w:rsidRDefault="00F83A08" w:rsidP="00F83A08">
      <w:pPr>
        <w:numPr>
          <w:ilvl w:val="0"/>
          <w:numId w:val="1"/>
        </w:numPr>
        <w:rPr>
          <w:b/>
          <w:lang w:val="en-US"/>
        </w:rPr>
      </w:pPr>
      <w:r>
        <w:t xml:space="preserve">Capricornia: </w:t>
      </w:r>
      <w:r w:rsidR="005448B0">
        <w:t>Moura</w:t>
      </w:r>
      <w:r>
        <w:t xml:space="preserve"> State School</w:t>
      </w:r>
      <w:r w:rsidR="00533AAE">
        <w:t xml:space="preserve"> </w:t>
      </w:r>
      <w:r w:rsidR="000C7528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 xml:space="preserve">2010, 2011, 2012, </w:t>
      </w:r>
      <w:r w:rsidR="000C7528">
        <w:rPr>
          <w:color w:val="FF0000"/>
          <w:lang w:val="en-US"/>
        </w:rPr>
        <w:t>201</w:t>
      </w:r>
      <w:r w:rsidR="00E36F90">
        <w:rPr>
          <w:color w:val="FF0000"/>
          <w:lang w:val="en-US"/>
        </w:rPr>
        <w:t>4</w:t>
      </w:r>
      <w:r w:rsidR="000C7528" w:rsidRPr="005448B0">
        <w:rPr>
          <w:color w:val="FF0000"/>
          <w:lang w:val="en-US"/>
        </w:rPr>
        <w:t>)</w:t>
      </w:r>
    </w:p>
    <w:p w14:paraId="21948555" w14:textId="491E360E" w:rsidR="00EC1CBE" w:rsidRPr="00C9267B" w:rsidRDefault="00EC1CBE" w:rsidP="00537064">
      <w:pPr>
        <w:numPr>
          <w:ilvl w:val="0"/>
          <w:numId w:val="1"/>
        </w:numPr>
        <w:rPr>
          <w:b/>
          <w:lang w:val="en-US"/>
        </w:rPr>
      </w:pPr>
      <w:r w:rsidRPr="00373C64">
        <w:rPr>
          <w:lang w:val="en-US"/>
        </w:rPr>
        <w:t>Central Highlands:</w:t>
      </w:r>
      <w:r>
        <w:rPr>
          <w:b/>
          <w:lang w:val="en-US"/>
        </w:rPr>
        <w:t xml:space="preserve"> </w:t>
      </w:r>
      <w:r w:rsidR="005448B0">
        <w:rPr>
          <w:lang w:val="en-US"/>
        </w:rPr>
        <w:t>Moranbah</w:t>
      </w:r>
      <w:r w:rsidR="001D7824">
        <w:rPr>
          <w:lang w:val="en-US"/>
        </w:rPr>
        <w:t xml:space="preserve"> State School</w:t>
      </w:r>
      <w:r w:rsidR="00703EC4">
        <w:rPr>
          <w:lang w:val="en-US"/>
        </w:rPr>
        <w:t xml:space="preserve"> </w:t>
      </w:r>
      <w:r w:rsidR="00703EC4">
        <w:rPr>
          <w:b/>
        </w:rPr>
        <w:t>First time competing</w:t>
      </w:r>
    </w:p>
    <w:p w14:paraId="59CBCA58" w14:textId="2717ECF8" w:rsidR="003A2F36" w:rsidRPr="00C9267B" w:rsidRDefault="003A2F36" w:rsidP="00537064">
      <w:pPr>
        <w:numPr>
          <w:ilvl w:val="0"/>
          <w:numId w:val="1"/>
        </w:numPr>
      </w:pPr>
      <w:r w:rsidRPr="00C9267B">
        <w:t xml:space="preserve">Darling Downs: </w:t>
      </w:r>
      <w:r w:rsidR="005448B0">
        <w:t>The Glennie School</w:t>
      </w:r>
      <w:r w:rsidR="00E36F90">
        <w:t xml:space="preserve"> </w:t>
      </w:r>
      <w:r w:rsidR="00E36F9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>2004</w:t>
      </w:r>
      <w:r w:rsidR="00E36F90" w:rsidRPr="005448B0">
        <w:rPr>
          <w:color w:val="FF0000"/>
          <w:lang w:val="en-US"/>
        </w:rPr>
        <w:t>)</w:t>
      </w:r>
    </w:p>
    <w:p w14:paraId="7A1E8235" w14:textId="093F1961" w:rsidR="003A2F36" w:rsidRPr="005448B0" w:rsidRDefault="003A2F36" w:rsidP="005448B0">
      <w:pPr>
        <w:numPr>
          <w:ilvl w:val="0"/>
          <w:numId w:val="1"/>
        </w:numPr>
        <w:rPr>
          <w:color w:val="FF0000"/>
          <w:lang w:val="en-US"/>
        </w:rPr>
      </w:pPr>
      <w:r w:rsidRPr="00C9267B">
        <w:t xml:space="preserve">Far North Queensland: </w:t>
      </w:r>
      <w:r w:rsidR="007D3773">
        <w:rPr>
          <w:lang w:val="en-US"/>
        </w:rPr>
        <w:t xml:space="preserve">St </w:t>
      </w:r>
      <w:r w:rsidR="001D7824">
        <w:rPr>
          <w:lang w:val="en-US"/>
        </w:rPr>
        <w:t>Joseph’s Parish School, Atherton</w:t>
      </w:r>
      <w:r w:rsidR="005448B0">
        <w:rPr>
          <w:lang w:val="en-US"/>
        </w:rPr>
        <w:t xml:space="preserve"> </w:t>
      </w:r>
      <w:r w:rsidR="005448B0" w:rsidRPr="005448B0">
        <w:rPr>
          <w:color w:val="FF0000"/>
          <w:lang w:val="en-US"/>
        </w:rPr>
        <w:t>(competed in 2019)</w:t>
      </w:r>
    </w:p>
    <w:p w14:paraId="7F762F33" w14:textId="5BEAA9D4" w:rsidR="00EC1CBE" w:rsidRDefault="00537064" w:rsidP="00EC1CBE">
      <w:pPr>
        <w:numPr>
          <w:ilvl w:val="0"/>
          <w:numId w:val="1"/>
        </w:numPr>
      </w:pPr>
      <w:r w:rsidRPr="00C9267B">
        <w:t xml:space="preserve"> </w:t>
      </w:r>
      <w:r w:rsidR="003A2F36" w:rsidRPr="00C9267B">
        <w:t xml:space="preserve">Gold Coast: </w:t>
      </w:r>
      <w:r w:rsidR="005448B0">
        <w:t>Hillcrest Christian College</w:t>
      </w:r>
      <w:r w:rsidR="004A0457" w:rsidRPr="00C9267B">
        <w:rPr>
          <w:b/>
        </w:rPr>
        <w:t xml:space="preserve"> </w:t>
      </w:r>
      <w:r w:rsidR="00E36F9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 xml:space="preserve">2014, 2017, </w:t>
      </w:r>
      <w:r w:rsidR="00E36F90" w:rsidRPr="005448B0">
        <w:rPr>
          <w:color w:val="FF0000"/>
          <w:lang w:val="en-US"/>
        </w:rPr>
        <w:t>2019)</w:t>
      </w:r>
    </w:p>
    <w:p w14:paraId="73FDB2C8" w14:textId="305E6181" w:rsidR="003A2F36" w:rsidRPr="005448B0" w:rsidRDefault="00537064" w:rsidP="005448B0">
      <w:pPr>
        <w:numPr>
          <w:ilvl w:val="0"/>
          <w:numId w:val="1"/>
        </w:numPr>
        <w:rPr>
          <w:color w:val="FF0000"/>
          <w:lang w:val="en-US"/>
        </w:rPr>
      </w:pPr>
      <w:r w:rsidRPr="00C9267B">
        <w:t xml:space="preserve"> </w:t>
      </w:r>
      <w:r w:rsidR="003A2F36" w:rsidRPr="00C9267B">
        <w:t xml:space="preserve">Ipswich: </w:t>
      </w:r>
      <w:r w:rsidR="001D7824">
        <w:t>Springfield Central State School</w:t>
      </w:r>
      <w:r w:rsidR="005448B0">
        <w:t xml:space="preserve"> </w:t>
      </w:r>
      <w:r w:rsidR="005448B0" w:rsidRPr="005448B0">
        <w:rPr>
          <w:color w:val="FF0000"/>
          <w:lang w:val="en-US"/>
        </w:rPr>
        <w:t>(competed in 2019)</w:t>
      </w:r>
    </w:p>
    <w:p w14:paraId="66C09B37" w14:textId="53F4815A" w:rsidR="004A0457" w:rsidRPr="00C9267B" w:rsidRDefault="004A0457" w:rsidP="00537064">
      <w:pPr>
        <w:numPr>
          <w:ilvl w:val="0"/>
          <w:numId w:val="1"/>
        </w:numPr>
      </w:pPr>
      <w:r w:rsidRPr="00C9267B">
        <w:t xml:space="preserve"> Mackay: </w:t>
      </w:r>
      <w:r w:rsidR="005448B0">
        <w:t>Alligator Creek State</w:t>
      </w:r>
      <w:r w:rsidR="007D3773">
        <w:t xml:space="preserve"> School</w:t>
      </w:r>
      <w:r w:rsidR="00E36F90">
        <w:t xml:space="preserve"> </w:t>
      </w:r>
      <w:r w:rsidR="00E36F9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>2013, 2014</w:t>
      </w:r>
      <w:r w:rsidR="00E36F90" w:rsidRPr="005448B0">
        <w:rPr>
          <w:color w:val="FF0000"/>
          <w:lang w:val="en-US"/>
        </w:rPr>
        <w:t>)</w:t>
      </w:r>
    </w:p>
    <w:p w14:paraId="060F70DD" w14:textId="6CF79612" w:rsidR="003A2F36" w:rsidRPr="00C9267B" w:rsidRDefault="00537064" w:rsidP="00537064">
      <w:pPr>
        <w:numPr>
          <w:ilvl w:val="0"/>
          <w:numId w:val="1"/>
        </w:numPr>
        <w:rPr>
          <w:b/>
          <w:lang w:val="en-US"/>
        </w:rPr>
      </w:pPr>
      <w:r w:rsidRPr="00C9267B">
        <w:t xml:space="preserve"> </w:t>
      </w:r>
      <w:r w:rsidR="003A2F36" w:rsidRPr="00C9267B">
        <w:t xml:space="preserve">North Queensland: </w:t>
      </w:r>
      <w:r w:rsidR="005448B0">
        <w:rPr>
          <w:lang w:val="en-US"/>
        </w:rPr>
        <w:t>Ryan Catholic College</w:t>
      </w:r>
      <w:r w:rsidR="00E36F90">
        <w:rPr>
          <w:lang w:val="en-US"/>
        </w:rPr>
        <w:t xml:space="preserve"> </w:t>
      </w:r>
      <w:r w:rsidR="00E36F9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>2006</w:t>
      </w:r>
      <w:r w:rsidR="00E36F90" w:rsidRPr="005448B0">
        <w:rPr>
          <w:color w:val="FF0000"/>
          <w:lang w:val="en-US"/>
        </w:rPr>
        <w:t>)</w:t>
      </w:r>
    </w:p>
    <w:p w14:paraId="196986A2" w14:textId="032F69BB" w:rsidR="004A0457" w:rsidRPr="00C9267B" w:rsidRDefault="004A0457" w:rsidP="00537064">
      <w:pPr>
        <w:numPr>
          <w:ilvl w:val="0"/>
          <w:numId w:val="1"/>
        </w:numPr>
        <w:rPr>
          <w:lang w:val="en-US"/>
        </w:rPr>
      </w:pPr>
      <w:r w:rsidRPr="00C9267B">
        <w:rPr>
          <w:b/>
          <w:lang w:val="en-US"/>
        </w:rPr>
        <w:t xml:space="preserve"> </w:t>
      </w:r>
      <w:r w:rsidRPr="00C9267B">
        <w:rPr>
          <w:lang w:val="en-US"/>
        </w:rPr>
        <w:t>Roma:</w:t>
      </w:r>
      <w:r w:rsidR="007D3773">
        <w:rPr>
          <w:lang w:val="en-US"/>
        </w:rPr>
        <w:t xml:space="preserve"> </w:t>
      </w:r>
      <w:r w:rsidR="001D7824">
        <w:rPr>
          <w:lang w:val="en-US"/>
        </w:rPr>
        <w:t>Charleville School of Distance Education</w:t>
      </w:r>
      <w:r w:rsidR="005448B0">
        <w:rPr>
          <w:lang w:val="en-US"/>
        </w:rPr>
        <w:t xml:space="preserve"> </w:t>
      </w:r>
      <w:r w:rsidR="005448B0" w:rsidRPr="005448B0">
        <w:rPr>
          <w:color w:val="FF0000"/>
          <w:lang w:val="en-US"/>
        </w:rPr>
        <w:t>(competed in 2019)</w:t>
      </w:r>
    </w:p>
    <w:p w14:paraId="005EBF1C" w14:textId="39C8EF3A" w:rsidR="00574E48" w:rsidRPr="00EC1CBE" w:rsidRDefault="00537064" w:rsidP="00537064">
      <w:pPr>
        <w:numPr>
          <w:ilvl w:val="0"/>
          <w:numId w:val="1"/>
        </w:numPr>
        <w:rPr>
          <w:b/>
        </w:rPr>
      </w:pPr>
      <w:r w:rsidRPr="00EC1CBE">
        <w:rPr>
          <w:b/>
          <w:lang w:val="en-US"/>
        </w:rPr>
        <w:t xml:space="preserve"> </w:t>
      </w:r>
      <w:r w:rsidR="00574E48" w:rsidRPr="00EC1CBE">
        <w:rPr>
          <w:lang w:val="en-US"/>
        </w:rPr>
        <w:t>Somerset-Lockyer:</w:t>
      </w:r>
      <w:r w:rsidR="00574E48" w:rsidRPr="00EC1CBE">
        <w:rPr>
          <w:b/>
          <w:lang w:val="en-US"/>
        </w:rPr>
        <w:t xml:space="preserve"> </w:t>
      </w:r>
      <w:r w:rsidR="001D7824">
        <w:t>Fernvale</w:t>
      </w:r>
      <w:r w:rsidR="00EC1D0C">
        <w:t xml:space="preserve"> </w:t>
      </w:r>
      <w:r w:rsidR="00574E48" w:rsidRPr="00EC1CBE">
        <w:t xml:space="preserve">State School </w:t>
      </w:r>
      <w:r w:rsidR="005448B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 xml:space="preserve">2016, 2017, </w:t>
      </w:r>
      <w:r w:rsidR="005448B0" w:rsidRPr="005448B0">
        <w:rPr>
          <w:color w:val="FF0000"/>
          <w:lang w:val="en-US"/>
        </w:rPr>
        <w:t>2019)</w:t>
      </w:r>
    </w:p>
    <w:p w14:paraId="4DD648DF" w14:textId="2806C6EF" w:rsidR="00EC1CBE" w:rsidRPr="00C9267B" w:rsidRDefault="00EC1CBE" w:rsidP="00537064">
      <w:pPr>
        <w:numPr>
          <w:ilvl w:val="0"/>
          <w:numId w:val="1"/>
        </w:numPr>
        <w:rPr>
          <w:b/>
        </w:rPr>
      </w:pPr>
      <w:r w:rsidRPr="00373C64">
        <w:t>South Burnett:</w:t>
      </w:r>
      <w:r w:rsidR="00373C64">
        <w:t xml:space="preserve"> </w:t>
      </w:r>
      <w:r w:rsidR="005448B0">
        <w:t>Coolabunia State School</w:t>
      </w:r>
      <w:r w:rsidR="00703EC4">
        <w:t xml:space="preserve"> </w:t>
      </w:r>
      <w:r w:rsidR="00703EC4">
        <w:rPr>
          <w:b/>
        </w:rPr>
        <w:t>First time competing</w:t>
      </w:r>
    </w:p>
    <w:p w14:paraId="30B67997" w14:textId="5C4D6667" w:rsidR="00C41657" w:rsidRPr="00C41657" w:rsidRDefault="00537064" w:rsidP="00C41657">
      <w:pPr>
        <w:numPr>
          <w:ilvl w:val="0"/>
          <w:numId w:val="1"/>
        </w:numPr>
        <w:rPr>
          <w:lang w:val="en-US"/>
        </w:rPr>
      </w:pPr>
      <w:r w:rsidRPr="00C9267B">
        <w:t xml:space="preserve"> </w:t>
      </w:r>
      <w:r w:rsidR="003A2F36" w:rsidRPr="00C9267B">
        <w:t xml:space="preserve">Sunshine Coast: </w:t>
      </w:r>
      <w:r w:rsidR="005448B0">
        <w:t>Chancellor State School</w:t>
      </w:r>
      <w:r w:rsidR="00703EC4">
        <w:t xml:space="preserve"> </w:t>
      </w:r>
      <w:r w:rsidR="00703EC4">
        <w:rPr>
          <w:b/>
        </w:rPr>
        <w:t>First time competing</w:t>
      </w:r>
      <w:r w:rsidR="00C41657" w:rsidRPr="00C41657">
        <w:t xml:space="preserve"> </w:t>
      </w:r>
    </w:p>
    <w:p w14:paraId="63637144" w14:textId="1FC2D5B9" w:rsidR="00C41657" w:rsidRDefault="00C41657" w:rsidP="00C41657">
      <w:pPr>
        <w:numPr>
          <w:ilvl w:val="0"/>
          <w:numId w:val="1"/>
        </w:numPr>
        <w:rPr>
          <w:lang w:val="en-US"/>
        </w:rPr>
      </w:pPr>
      <w:r>
        <w:t>Wide Bay</w:t>
      </w:r>
      <w:r w:rsidRPr="00C9267B">
        <w:t xml:space="preserve">: </w:t>
      </w:r>
      <w:r w:rsidR="005448B0">
        <w:rPr>
          <w:lang w:val="en-US"/>
        </w:rPr>
        <w:t>Xavier Catholic College</w:t>
      </w:r>
      <w:r w:rsidR="00E36F90">
        <w:rPr>
          <w:lang w:val="en-US"/>
        </w:rPr>
        <w:t xml:space="preserve"> </w:t>
      </w:r>
      <w:r w:rsidR="00E36F90" w:rsidRPr="005448B0">
        <w:rPr>
          <w:color w:val="FF0000"/>
          <w:lang w:val="en-US"/>
        </w:rPr>
        <w:t xml:space="preserve">(competed in </w:t>
      </w:r>
      <w:r w:rsidR="00E36F90">
        <w:rPr>
          <w:color w:val="FF0000"/>
          <w:lang w:val="en-US"/>
        </w:rPr>
        <w:t xml:space="preserve">2015, 2016, 2017, </w:t>
      </w:r>
      <w:r w:rsidR="00E36F90" w:rsidRPr="005448B0">
        <w:rPr>
          <w:color w:val="FF0000"/>
          <w:lang w:val="en-US"/>
        </w:rPr>
        <w:t>201</w:t>
      </w:r>
      <w:r w:rsidR="00E36F90">
        <w:rPr>
          <w:color w:val="FF0000"/>
          <w:lang w:val="en-US"/>
        </w:rPr>
        <w:t>8</w:t>
      </w:r>
      <w:r w:rsidR="00E36F90" w:rsidRPr="005448B0">
        <w:rPr>
          <w:color w:val="FF0000"/>
          <w:lang w:val="en-US"/>
        </w:rPr>
        <w:t>)</w:t>
      </w:r>
    </w:p>
    <w:p w14:paraId="78FD2E9E" w14:textId="77777777" w:rsidR="00A43952" w:rsidRDefault="00A43952" w:rsidP="00A43952">
      <w:pPr>
        <w:rPr>
          <w:lang w:val="en-US"/>
        </w:rPr>
      </w:pPr>
    </w:p>
    <w:p w14:paraId="23F25956" w14:textId="700C5D00" w:rsidR="00A43952" w:rsidRDefault="00A43952" w:rsidP="00A43952">
      <w:pPr>
        <w:rPr>
          <w:bCs/>
          <w:lang w:val="en-US"/>
        </w:rPr>
      </w:pPr>
      <w:r w:rsidRPr="00CF43AE">
        <w:rPr>
          <w:bCs/>
          <w:lang w:val="en-US"/>
        </w:rPr>
        <w:t xml:space="preserve">Note: </w:t>
      </w:r>
      <w:r w:rsidR="00CF43AE" w:rsidRPr="00CF43AE">
        <w:rPr>
          <w:bCs/>
          <w:lang w:val="en-US"/>
        </w:rPr>
        <w:t>N</w:t>
      </w:r>
      <w:r w:rsidR="00A82098" w:rsidRPr="00CF43AE">
        <w:rPr>
          <w:bCs/>
          <w:lang w:val="en-US"/>
        </w:rPr>
        <w:t>one of these schools has won a State Final before.</w:t>
      </w:r>
    </w:p>
    <w:p w14:paraId="2558B161" w14:textId="77777777" w:rsidR="00CF43AE" w:rsidRPr="00CF43AE" w:rsidRDefault="00CF43AE" w:rsidP="00A43952">
      <w:pPr>
        <w:rPr>
          <w:bCs/>
          <w:lang w:val="en-US"/>
        </w:rPr>
      </w:pPr>
    </w:p>
    <w:p w14:paraId="30B56725" w14:textId="54AF8BCF" w:rsidR="00A82098" w:rsidRPr="00CF43AE" w:rsidRDefault="00A82098" w:rsidP="00A43952">
      <w:pPr>
        <w:rPr>
          <w:bCs/>
          <w:lang w:val="en-US"/>
        </w:rPr>
      </w:pPr>
      <w:r w:rsidRPr="00CF43AE">
        <w:rPr>
          <w:bCs/>
          <w:lang w:val="en-US"/>
        </w:rPr>
        <w:t>Stats for winning regions</w:t>
      </w:r>
      <w:r w:rsidR="00CF43AE" w:rsidRPr="00CF43AE">
        <w:rPr>
          <w:bCs/>
          <w:lang w:val="en-US"/>
        </w:rPr>
        <w:t xml:space="preserve"> for the last 16 competitions</w:t>
      </w:r>
      <w:r w:rsidRPr="00CF43AE">
        <w:rPr>
          <w:bCs/>
          <w:lang w:val="en-US"/>
        </w:rPr>
        <w:t>:</w:t>
      </w:r>
    </w:p>
    <w:p w14:paraId="581A22FF" w14:textId="6876874C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Sunshine Coast 4</w:t>
      </w:r>
    </w:p>
    <w:p w14:paraId="367B7250" w14:textId="18245138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Bne Central 2</w:t>
      </w:r>
    </w:p>
    <w:p w14:paraId="630F0DB1" w14:textId="5055802B" w:rsidR="00CF43AE" w:rsidRPr="00CF43AE" w:rsidRDefault="00CF43AE" w:rsidP="00A43952">
      <w:pPr>
        <w:rPr>
          <w:bCs/>
          <w:lang w:val="en-US"/>
        </w:rPr>
      </w:pPr>
      <w:r w:rsidRPr="00CF43AE">
        <w:rPr>
          <w:bCs/>
          <w:lang w:val="en-US"/>
        </w:rPr>
        <w:t>Bne South 2</w:t>
      </w:r>
    </w:p>
    <w:p w14:paraId="4CCD7D25" w14:textId="720B2A53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Bne West 2</w:t>
      </w:r>
    </w:p>
    <w:p w14:paraId="3792EC5A" w14:textId="3FA1107C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Far North Qld 2</w:t>
      </w:r>
    </w:p>
    <w:p w14:paraId="41788360" w14:textId="1C17277C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Bne Bayside 1</w:t>
      </w:r>
    </w:p>
    <w:p w14:paraId="37A9C87E" w14:textId="58B3B286" w:rsidR="00CF43AE" w:rsidRPr="00CF43AE" w:rsidRDefault="00CF43AE" w:rsidP="00A43952">
      <w:pPr>
        <w:rPr>
          <w:bCs/>
          <w:lang w:val="en-US"/>
        </w:rPr>
      </w:pPr>
      <w:r w:rsidRPr="00CF43AE">
        <w:rPr>
          <w:bCs/>
          <w:lang w:val="en-US"/>
        </w:rPr>
        <w:t>Bne North 1</w:t>
      </w:r>
    </w:p>
    <w:p w14:paraId="76FB65BB" w14:textId="6F43B1DF" w:rsidR="00CF43AE" w:rsidRPr="00CF43AE" w:rsidRDefault="00CF43AE" w:rsidP="00CF43AE">
      <w:pPr>
        <w:rPr>
          <w:bCs/>
          <w:lang w:val="en-US"/>
        </w:rPr>
      </w:pPr>
      <w:r w:rsidRPr="00CF43AE">
        <w:rPr>
          <w:bCs/>
          <w:lang w:val="en-US"/>
        </w:rPr>
        <w:t>Capricornia 1</w:t>
      </w:r>
    </w:p>
    <w:p w14:paraId="1577DB3A" w14:textId="4170A148" w:rsidR="00CF43AE" w:rsidRPr="00CF43AE" w:rsidRDefault="00CF43AE" w:rsidP="00A43952">
      <w:pPr>
        <w:rPr>
          <w:bCs/>
          <w:lang w:val="en-US"/>
        </w:rPr>
      </w:pPr>
      <w:r w:rsidRPr="00CF43AE">
        <w:rPr>
          <w:bCs/>
          <w:lang w:val="en-US"/>
        </w:rPr>
        <w:t>North Qld 1</w:t>
      </w:r>
    </w:p>
    <w:p w14:paraId="486BAAD0" w14:textId="197AE883" w:rsidR="00CF43AE" w:rsidRPr="00CF43AE" w:rsidRDefault="00CF43AE" w:rsidP="00A43952">
      <w:pPr>
        <w:rPr>
          <w:bCs/>
          <w:lang w:val="en-US"/>
        </w:rPr>
      </w:pPr>
      <w:r w:rsidRPr="00CF43AE">
        <w:rPr>
          <w:bCs/>
          <w:lang w:val="en-US"/>
        </w:rPr>
        <w:t>Wide Bay 1</w:t>
      </w:r>
    </w:p>
    <w:p w14:paraId="392A55E2" w14:textId="77777777" w:rsidR="00CF43AE" w:rsidRPr="00A43952" w:rsidRDefault="00CF43AE" w:rsidP="00A43952">
      <w:pPr>
        <w:rPr>
          <w:b/>
          <w:lang w:val="en-US"/>
        </w:rPr>
      </w:pPr>
    </w:p>
    <w:p w14:paraId="235A0E7D" w14:textId="77777777" w:rsidR="003A2F36" w:rsidRPr="00C9267B" w:rsidRDefault="003A2F36" w:rsidP="00C41657">
      <w:pPr>
        <w:ind w:left="720"/>
        <w:rPr>
          <w:b/>
        </w:rPr>
      </w:pPr>
    </w:p>
    <w:p w14:paraId="50EA8782" w14:textId="77777777" w:rsidR="00F80E41" w:rsidRPr="00C9267B" w:rsidRDefault="00F80E41" w:rsidP="003A2F36">
      <w:pPr>
        <w:rPr>
          <w:b/>
        </w:rPr>
      </w:pPr>
    </w:p>
    <w:p w14:paraId="505D659C" w14:textId="77777777" w:rsidR="00F80E41" w:rsidRPr="00C9267B" w:rsidRDefault="00F80E41" w:rsidP="003A2F36">
      <w:pPr>
        <w:rPr>
          <w:b/>
        </w:rPr>
      </w:pPr>
    </w:p>
    <w:p w14:paraId="2A0FF447" w14:textId="77777777" w:rsidR="0022086B" w:rsidRDefault="0022086B" w:rsidP="00646D7C">
      <w:pPr>
        <w:rPr>
          <w:color w:val="FF0000"/>
        </w:rPr>
      </w:pPr>
    </w:p>
    <w:p w14:paraId="411B2321" w14:textId="77777777" w:rsidR="00F62D26" w:rsidRPr="00F2168C" w:rsidRDefault="00F62D26">
      <w:pPr>
        <w:rPr>
          <w:color w:val="FF0000"/>
        </w:rPr>
      </w:pPr>
    </w:p>
    <w:sectPr w:rsidR="00F62D26" w:rsidRPr="00F2168C" w:rsidSect="00E716A6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B4"/>
    <w:multiLevelType w:val="hybridMultilevel"/>
    <w:tmpl w:val="EA08F336"/>
    <w:lvl w:ilvl="0" w:tplc="0324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477E6"/>
    <w:multiLevelType w:val="hybridMultilevel"/>
    <w:tmpl w:val="19F400D8"/>
    <w:lvl w:ilvl="0" w:tplc="ADFAC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2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B6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8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26C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09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80E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A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6C3067"/>
    <w:multiLevelType w:val="hybridMultilevel"/>
    <w:tmpl w:val="281872D4"/>
    <w:lvl w:ilvl="0" w:tplc="148A4B06">
      <w:start w:val="1"/>
      <w:numFmt w:val="bullet"/>
      <w:lvlText w:val="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41D0"/>
    <w:multiLevelType w:val="hybridMultilevel"/>
    <w:tmpl w:val="EA08F336"/>
    <w:lvl w:ilvl="0" w:tplc="0324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F36"/>
    <w:rsid w:val="00005687"/>
    <w:rsid w:val="00005A67"/>
    <w:rsid w:val="000211F2"/>
    <w:rsid w:val="00021458"/>
    <w:rsid w:val="00022C78"/>
    <w:rsid w:val="000303E9"/>
    <w:rsid w:val="00034A2F"/>
    <w:rsid w:val="00047CD0"/>
    <w:rsid w:val="000520CC"/>
    <w:rsid w:val="00052CE7"/>
    <w:rsid w:val="00065DDA"/>
    <w:rsid w:val="00065FCA"/>
    <w:rsid w:val="00070EE5"/>
    <w:rsid w:val="000733C1"/>
    <w:rsid w:val="00077BB6"/>
    <w:rsid w:val="00081733"/>
    <w:rsid w:val="00086139"/>
    <w:rsid w:val="000A1570"/>
    <w:rsid w:val="000A7779"/>
    <w:rsid w:val="000A7835"/>
    <w:rsid w:val="000C0959"/>
    <w:rsid w:val="000C59F2"/>
    <w:rsid w:val="000C59F8"/>
    <w:rsid w:val="000C7528"/>
    <w:rsid w:val="000F63E7"/>
    <w:rsid w:val="001010FD"/>
    <w:rsid w:val="00111D22"/>
    <w:rsid w:val="00115869"/>
    <w:rsid w:val="00115E60"/>
    <w:rsid w:val="00124C60"/>
    <w:rsid w:val="0013220E"/>
    <w:rsid w:val="0013790A"/>
    <w:rsid w:val="001470FD"/>
    <w:rsid w:val="00147995"/>
    <w:rsid w:val="00156A8F"/>
    <w:rsid w:val="00181ACF"/>
    <w:rsid w:val="001844C8"/>
    <w:rsid w:val="00186E1D"/>
    <w:rsid w:val="001875FD"/>
    <w:rsid w:val="001A0C8E"/>
    <w:rsid w:val="001A60DB"/>
    <w:rsid w:val="001B2030"/>
    <w:rsid w:val="001C243D"/>
    <w:rsid w:val="001C431F"/>
    <w:rsid w:val="001D7824"/>
    <w:rsid w:val="001E3590"/>
    <w:rsid w:val="001F2618"/>
    <w:rsid w:val="001F570B"/>
    <w:rsid w:val="002000DB"/>
    <w:rsid w:val="002113E9"/>
    <w:rsid w:val="0022086B"/>
    <w:rsid w:val="0022238E"/>
    <w:rsid w:val="00246755"/>
    <w:rsid w:val="0025040B"/>
    <w:rsid w:val="002515D0"/>
    <w:rsid w:val="00253DB9"/>
    <w:rsid w:val="00255294"/>
    <w:rsid w:val="002555BC"/>
    <w:rsid w:val="00255E30"/>
    <w:rsid w:val="002710A2"/>
    <w:rsid w:val="00271943"/>
    <w:rsid w:val="00271CD0"/>
    <w:rsid w:val="00272370"/>
    <w:rsid w:val="00276915"/>
    <w:rsid w:val="002808F0"/>
    <w:rsid w:val="00285EB2"/>
    <w:rsid w:val="002B0808"/>
    <w:rsid w:val="002C3EA4"/>
    <w:rsid w:val="002C4FEC"/>
    <w:rsid w:val="002D6FCD"/>
    <w:rsid w:val="002D7652"/>
    <w:rsid w:val="002E0974"/>
    <w:rsid w:val="002E40DF"/>
    <w:rsid w:val="002F282A"/>
    <w:rsid w:val="00300F14"/>
    <w:rsid w:val="003221D8"/>
    <w:rsid w:val="00324A77"/>
    <w:rsid w:val="003274CD"/>
    <w:rsid w:val="0033306B"/>
    <w:rsid w:val="00334135"/>
    <w:rsid w:val="003472E3"/>
    <w:rsid w:val="0035008B"/>
    <w:rsid w:val="00354424"/>
    <w:rsid w:val="00370A49"/>
    <w:rsid w:val="00373C64"/>
    <w:rsid w:val="003755FB"/>
    <w:rsid w:val="003801CC"/>
    <w:rsid w:val="00381A72"/>
    <w:rsid w:val="003848A6"/>
    <w:rsid w:val="00390731"/>
    <w:rsid w:val="003A0918"/>
    <w:rsid w:val="003A0995"/>
    <w:rsid w:val="003A2F36"/>
    <w:rsid w:val="003A38D1"/>
    <w:rsid w:val="003A6905"/>
    <w:rsid w:val="003B4742"/>
    <w:rsid w:val="003B6A63"/>
    <w:rsid w:val="003B6B23"/>
    <w:rsid w:val="003D01A1"/>
    <w:rsid w:val="003D0ADC"/>
    <w:rsid w:val="003D5CC1"/>
    <w:rsid w:val="003E7C2C"/>
    <w:rsid w:val="003F7D3B"/>
    <w:rsid w:val="00420DD2"/>
    <w:rsid w:val="004319E0"/>
    <w:rsid w:val="00441F4E"/>
    <w:rsid w:val="00443E04"/>
    <w:rsid w:val="0044463B"/>
    <w:rsid w:val="00446816"/>
    <w:rsid w:val="004502A1"/>
    <w:rsid w:val="00463618"/>
    <w:rsid w:val="00467E40"/>
    <w:rsid w:val="00481F89"/>
    <w:rsid w:val="0048611A"/>
    <w:rsid w:val="004874DE"/>
    <w:rsid w:val="00491FC9"/>
    <w:rsid w:val="004A0457"/>
    <w:rsid w:val="004A1539"/>
    <w:rsid w:val="004B2180"/>
    <w:rsid w:val="004C14E0"/>
    <w:rsid w:val="004D0FB9"/>
    <w:rsid w:val="004D1ACF"/>
    <w:rsid w:val="004D3170"/>
    <w:rsid w:val="004D41C5"/>
    <w:rsid w:val="004E10BE"/>
    <w:rsid w:val="004E2222"/>
    <w:rsid w:val="004E4C38"/>
    <w:rsid w:val="005021D0"/>
    <w:rsid w:val="00512674"/>
    <w:rsid w:val="00522E4B"/>
    <w:rsid w:val="0052407E"/>
    <w:rsid w:val="00525A55"/>
    <w:rsid w:val="00526341"/>
    <w:rsid w:val="00533AAE"/>
    <w:rsid w:val="005341D2"/>
    <w:rsid w:val="005356DB"/>
    <w:rsid w:val="00537064"/>
    <w:rsid w:val="00540D4A"/>
    <w:rsid w:val="005425DC"/>
    <w:rsid w:val="005448B0"/>
    <w:rsid w:val="0055286E"/>
    <w:rsid w:val="00552A59"/>
    <w:rsid w:val="00562842"/>
    <w:rsid w:val="00565F72"/>
    <w:rsid w:val="00574E48"/>
    <w:rsid w:val="00580C1C"/>
    <w:rsid w:val="00580E15"/>
    <w:rsid w:val="00582139"/>
    <w:rsid w:val="00585C86"/>
    <w:rsid w:val="0058600F"/>
    <w:rsid w:val="00590B20"/>
    <w:rsid w:val="00597753"/>
    <w:rsid w:val="005A096F"/>
    <w:rsid w:val="005A1C6A"/>
    <w:rsid w:val="005A61DE"/>
    <w:rsid w:val="005C3BD0"/>
    <w:rsid w:val="005C6664"/>
    <w:rsid w:val="005D6B84"/>
    <w:rsid w:val="005E375B"/>
    <w:rsid w:val="005F3AC5"/>
    <w:rsid w:val="005F5F26"/>
    <w:rsid w:val="0060697E"/>
    <w:rsid w:val="00613923"/>
    <w:rsid w:val="00613B1E"/>
    <w:rsid w:val="0062151D"/>
    <w:rsid w:val="0062508C"/>
    <w:rsid w:val="00646D7C"/>
    <w:rsid w:val="00650170"/>
    <w:rsid w:val="00656996"/>
    <w:rsid w:val="00657115"/>
    <w:rsid w:val="00665F6F"/>
    <w:rsid w:val="006664A2"/>
    <w:rsid w:val="00666EAC"/>
    <w:rsid w:val="0068531E"/>
    <w:rsid w:val="00687D79"/>
    <w:rsid w:val="00692256"/>
    <w:rsid w:val="00697FD9"/>
    <w:rsid w:val="006A21EC"/>
    <w:rsid w:val="006A2D8C"/>
    <w:rsid w:val="006A541B"/>
    <w:rsid w:val="006A6DC2"/>
    <w:rsid w:val="006B1B44"/>
    <w:rsid w:val="006B26D2"/>
    <w:rsid w:val="006B447A"/>
    <w:rsid w:val="006C5F9B"/>
    <w:rsid w:val="006E1904"/>
    <w:rsid w:val="006F251C"/>
    <w:rsid w:val="00703804"/>
    <w:rsid w:val="00703EC4"/>
    <w:rsid w:val="0071241B"/>
    <w:rsid w:val="007248F0"/>
    <w:rsid w:val="007322E4"/>
    <w:rsid w:val="00747E17"/>
    <w:rsid w:val="00752AA4"/>
    <w:rsid w:val="007558B3"/>
    <w:rsid w:val="00757257"/>
    <w:rsid w:val="007617EF"/>
    <w:rsid w:val="007627BE"/>
    <w:rsid w:val="00772269"/>
    <w:rsid w:val="00777938"/>
    <w:rsid w:val="0078099A"/>
    <w:rsid w:val="0078472A"/>
    <w:rsid w:val="00784843"/>
    <w:rsid w:val="00797D24"/>
    <w:rsid w:val="007A1DA8"/>
    <w:rsid w:val="007A5295"/>
    <w:rsid w:val="007A58B4"/>
    <w:rsid w:val="007B4099"/>
    <w:rsid w:val="007C13C9"/>
    <w:rsid w:val="007C7CBE"/>
    <w:rsid w:val="007D3773"/>
    <w:rsid w:val="007D486F"/>
    <w:rsid w:val="007D5FCC"/>
    <w:rsid w:val="007D6CAC"/>
    <w:rsid w:val="007D78C7"/>
    <w:rsid w:val="007E40F7"/>
    <w:rsid w:val="007F47FC"/>
    <w:rsid w:val="007F63C8"/>
    <w:rsid w:val="00800BCA"/>
    <w:rsid w:val="0080321E"/>
    <w:rsid w:val="00817CC8"/>
    <w:rsid w:val="00823464"/>
    <w:rsid w:val="00824DD8"/>
    <w:rsid w:val="008278A1"/>
    <w:rsid w:val="00836594"/>
    <w:rsid w:val="00844066"/>
    <w:rsid w:val="008544C3"/>
    <w:rsid w:val="00855C3E"/>
    <w:rsid w:val="008563C3"/>
    <w:rsid w:val="0085763F"/>
    <w:rsid w:val="00863084"/>
    <w:rsid w:val="008638BD"/>
    <w:rsid w:val="00864EBC"/>
    <w:rsid w:val="00871CE3"/>
    <w:rsid w:val="0087323E"/>
    <w:rsid w:val="00875C27"/>
    <w:rsid w:val="00876A2F"/>
    <w:rsid w:val="0089267E"/>
    <w:rsid w:val="00893126"/>
    <w:rsid w:val="008A2801"/>
    <w:rsid w:val="008B6856"/>
    <w:rsid w:val="008C356C"/>
    <w:rsid w:val="008C7F53"/>
    <w:rsid w:val="008D05B0"/>
    <w:rsid w:val="008D3DFB"/>
    <w:rsid w:val="008D53A5"/>
    <w:rsid w:val="008D71F4"/>
    <w:rsid w:val="008E493A"/>
    <w:rsid w:val="008E5120"/>
    <w:rsid w:val="008E5ABF"/>
    <w:rsid w:val="008F0959"/>
    <w:rsid w:val="008F4093"/>
    <w:rsid w:val="008F5775"/>
    <w:rsid w:val="00902B15"/>
    <w:rsid w:val="009052DC"/>
    <w:rsid w:val="00905342"/>
    <w:rsid w:val="00914D9E"/>
    <w:rsid w:val="00923673"/>
    <w:rsid w:val="0093405E"/>
    <w:rsid w:val="0094009A"/>
    <w:rsid w:val="00941B0F"/>
    <w:rsid w:val="00941EA2"/>
    <w:rsid w:val="00947DA1"/>
    <w:rsid w:val="0095531F"/>
    <w:rsid w:val="0095592E"/>
    <w:rsid w:val="00961DBF"/>
    <w:rsid w:val="00980802"/>
    <w:rsid w:val="0098554C"/>
    <w:rsid w:val="00985ADD"/>
    <w:rsid w:val="0099308C"/>
    <w:rsid w:val="009A3E69"/>
    <w:rsid w:val="009A55B7"/>
    <w:rsid w:val="009B1D38"/>
    <w:rsid w:val="009B2E11"/>
    <w:rsid w:val="009C36E6"/>
    <w:rsid w:val="009C4DED"/>
    <w:rsid w:val="009C7069"/>
    <w:rsid w:val="00A019A3"/>
    <w:rsid w:val="00A111D9"/>
    <w:rsid w:val="00A15A57"/>
    <w:rsid w:val="00A251D0"/>
    <w:rsid w:val="00A353BE"/>
    <w:rsid w:val="00A43952"/>
    <w:rsid w:val="00A50943"/>
    <w:rsid w:val="00A50A42"/>
    <w:rsid w:val="00A66130"/>
    <w:rsid w:val="00A82098"/>
    <w:rsid w:val="00A841B4"/>
    <w:rsid w:val="00AA6BED"/>
    <w:rsid w:val="00AC0999"/>
    <w:rsid w:val="00AD1B58"/>
    <w:rsid w:val="00AD40A4"/>
    <w:rsid w:val="00AD73F4"/>
    <w:rsid w:val="00AE35E1"/>
    <w:rsid w:val="00AE7CD5"/>
    <w:rsid w:val="00AF64AC"/>
    <w:rsid w:val="00AF7D78"/>
    <w:rsid w:val="00B02B2C"/>
    <w:rsid w:val="00B10AC9"/>
    <w:rsid w:val="00B20513"/>
    <w:rsid w:val="00B24AA3"/>
    <w:rsid w:val="00B31E3B"/>
    <w:rsid w:val="00B352A0"/>
    <w:rsid w:val="00B440A3"/>
    <w:rsid w:val="00B450F1"/>
    <w:rsid w:val="00B4636C"/>
    <w:rsid w:val="00B577C7"/>
    <w:rsid w:val="00B578B8"/>
    <w:rsid w:val="00B57947"/>
    <w:rsid w:val="00B63540"/>
    <w:rsid w:val="00B650D3"/>
    <w:rsid w:val="00B824F7"/>
    <w:rsid w:val="00B83E16"/>
    <w:rsid w:val="00BA2018"/>
    <w:rsid w:val="00BA3B94"/>
    <w:rsid w:val="00BA53BF"/>
    <w:rsid w:val="00BB08D8"/>
    <w:rsid w:val="00BB32AC"/>
    <w:rsid w:val="00BB5DED"/>
    <w:rsid w:val="00BD73B7"/>
    <w:rsid w:val="00BE5450"/>
    <w:rsid w:val="00BE5727"/>
    <w:rsid w:val="00BE76ED"/>
    <w:rsid w:val="00C01373"/>
    <w:rsid w:val="00C05183"/>
    <w:rsid w:val="00C05DCF"/>
    <w:rsid w:val="00C131E7"/>
    <w:rsid w:val="00C20163"/>
    <w:rsid w:val="00C234BE"/>
    <w:rsid w:val="00C36CC0"/>
    <w:rsid w:val="00C372E6"/>
    <w:rsid w:val="00C41657"/>
    <w:rsid w:val="00C544FC"/>
    <w:rsid w:val="00C55BFB"/>
    <w:rsid w:val="00C57C27"/>
    <w:rsid w:val="00C62494"/>
    <w:rsid w:val="00C7056B"/>
    <w:rsid w:val="00C724AE"/>
    <w:rsid w:val="00C74F23"/>
    <w:rsid w:val="00C75E60"/>
    <w:rsid w:val="00C76EE9"/>
    <w:rsid w:val="00C82BDF"/>
    <w:rsid w:val="00C86EF4"/>
    <w:rsid w:val="00C9267B"/>
    <w:rsid w:val="00C931DC"/>
    <w:rsid w:val="00CA36FD"/>
    <w:rsid w:val="00CC1B32"/>
    <w:rsid w:val="00CC241B"/>
    <w:rsid w:val="00CD386B"/>
    <w:rsid w:val="00CD3FEF"/>
    <w:rsid w:val="00CE20D6"/>
    <w:rsid w:val="00CE78B9"/>
    <w:rsid w:val="00CF1000"/>
    <w:rsid w:val="00CF43AE"/>
    <w:rsid w:val="00D026AB"/>
    <w:rsid w:val="00D03B59"/>
    <w:rsid w:val="00D16178"/>
    <w:rsid w:val="00D33D87"/>
    <w:rsid w:val="00D33EF2"/>
    <w:rsid w:val="00D4071B"/>
    <w:rsid w:val="00D51FC1"/>
    <w:rsid w:val="00D64193"/>
    <w:rsid w:val="00D724E5"/>
    <w:rsid w:val="00D752E8"/>
    <w:rsid w:val="00D87C26"/>
    <w:rsid w:val="00D9760E"/>
    <w:rsid w:val="00DA41C6"/>
    <w:rsid w:val="00DC2AF6"/>
    <w:rsid w:val="00DC3E18"/>
    <w:rsid w:val="00DD103A"/>
    <w:rsid w:val="00DD2D38"/>
    <w:rsid w:val="00DD5854"/>
    <w:rsid w:val="00DE4F82"/>
    <w:rsid w:val="00DF357D"/>
    <w:rsid w:val="00DF51CA"/>
    <w:rsid w:val="00DF5483"/>
    <w:rsid w:val="00E05475"/>
    <w:rsid w:val="00E14ACB"/>
    <w:rsid w:val="00E162ED"/>
    <w:rsid w:val="00E20E9D"/>
    <w:rsid w:val="00E24959"/>
    <w:rsid w:val="00E31082"/>
    <w:rsid w:val="00E33A8E"/>
    <w:rsid w:val="00E36F90"/>
    <w:rsid w:val="00E4135D"/>
    <w:rsid w:val="00E418F3"/>
    <w:rsid w:val="00E45406"/>
    <w:rsid w:val="00E45F3D"/>
    <w:rsid w:val="00E47399"/>
    <w:rsid w:val="00E573AA"/>
    <w:rsid w:val="00E61F48"/>
    <w:rsid w:val="00E63421"/>
    <w:rsid w:val="00E716A6"/>
    <w:rsid w:val="00E806CC"/>
    <w:rsid w:val="00E84491"/>
    <w:rsid w:val="00E87BE3"/>
    <w:rsid w:val="00E93EF9"/>
    <w:rsid w:val="00E9703E"/>
    <w:rsid w:val="00EB1555"/>
    <w:rsid w:val="00EC1CBE"/>
    <w:rsid w:val="00EC1D0C"/>
    <w:rsid w:val="00EC6760"/>
    <w:rsid w:val="00ED51D5"/>
    <w:rsid w:val="00EE0473"/>
    <w:rsid w:val="00EF2067"/>
    <w:rsid w:val="00EF3184"/>
    <w:rsid w:val="00EF350F"/>
    <w:rsid w:val="00F10117"/>
    <w:rsid w:val="00F1231C"/>
    <w:rsid w:val="00F16A72"/>
    <w:rsid w:val="00F2168C"/>
    <w:rsid w:val="00F25E66"/>
    <w:rsid w:val="00F31679"/>
    <w:rsid w:val="00F327E4"/>
    <w:rsid w:val="00F4655C"/>
    <w:rsid w:val="00F60E29"/>
    <w:rsid w:val="00F628AD"/>
    <w:rsid w:val="00F62D26"/>
    <w:rsid w:val="00F655C0"/>
    <w:rsid w:val="00F75BBD"/>
    <w:rsid w:val="00F80E41"/>
    <w:rsid w:val="00F83A08"/>
    <w:rsid w:val="00FA5A79"/>
    <w:rsid w:val="00FB112D"/>
    <w:rsid w:val="00FB1149"/>
    <w:rsid w:val="00FB1F70"/>
    <w:rsid w:val="00FD699D"/>
    <w:rsid w:val="00FE39B7"/>
    <w:rsid w:val="00FF114F"/>
    <w:rsid w:val="00FF1858"/>
    <w:rsid w:val="00FF6F84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4D4E2"/>
  <w15:chartTrackingRefBased/>
  <w15:docId w15:val="{5B4947F8-C23B-44DA-8295-8C310EB4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F36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63421"/>
    <w:pPr>
      <w:keepNext/>
      <w:jc w:val="center"/>
      <w:outlineLvl w:val="4"/>
    </w:pPr>
    <w:rPr>
      <w:rFonts w:ascii="Comic Sans MS" w:hAnsi="Comic Sans MS"/>
      <w:b/>
      <w:noProof/>
      <w:color w:val="00008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9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68C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2168C"/>
    <w:rPr>
      <w:b/>
      <w:bCs/>
    </w:rPr>
  </w:style>
  <w:style w:type="character" w:styleId="Emphasis">
    <w:name w:val="Emphasis"/>
    <w:uiPriority w:val="20"/>
    <w:qFormat/>
    <w:rsid w:val="00F2168C"/>
    <w:rPr>
      <w:i/>
      <w:iCs/>
    </w:rPr>
  </w:style>
  <w:style w:type="character" w:customStyle="1" w:styleId="Heading5Char">
    <w:name w:val="Heading 5 Char"/>
    <w:link w:val="Heading5"/>
    <w:rsid w:val="00E63421"/>
    <w:rPr>
      <w:rFonts w:ascii="Comic Sans MS" w:hAnsi="Comic Sans MS"/>
      <w:b/>
      <w:noProof/>
      <w:color w:val="00008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MC for Finals</vt:lpstr>
    </vt:vector>
  </TitlesOfParts>
  <Company>Education Queensland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MC for Finals</dc:title>
  <dc:subject/>
  <dc:creator>Jenny Stubbs</dc:creator>
  <cp:keywords/>
  <cp:lastModifiedBy>Jennifer Stubbs</cp:lastModifiedBy>
  <cp:revision>3</cp:revision>
  <dcterms:created xsi:type="dcterms:W3CDTF">2021-08-10T05:20:00Z</dcterms:created>
  <dcterms:modified xsi:type="dcterms:W3CDTF">2021-08-10T05:21:00Z</dcterms:modified>
</cp:coreProperties>
</file>